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62865348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75CD9872" w:rsidR="00427801" w:rsidRDefault="00427801">
      <w:pPr>
        <w:jc w:val="both"/>
      </w:pPr>
      <w:r>
        <w:t xml:space="preserve">Про </w:t>
      </w:r>
      <w:r w:rsidR="004F5CAB">
        <w:rPr>
          <w:szCs w:val="28"/>
          <w:lang w:val="ru-RU"/>
        </w:rPr>
        <w:t>54</w:t>
      </w:r>
      <w:r w:rsidR="006D2883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11012989" w:rsidR="00427801" w:rsidRDefault="004F5CAB" w:rsidP="00077C5D">
      <w:pPr>
        <w:ind w:firstLine="567"/>
        <w:jc w:val="both"/>
      </w:pPr>
      <w:r>
        <w:rPr>
          <w:szCs w:val="28"/>
        </w:rPr>
        <w:t>1. Скликати 54-</w:t>
      </w:r>
      <w:r w:rsidR="00E362BE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50F53148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4F5CAB">
        <w:t>Пленарне засідання 54</w:t>
      </w:r>
      <w:r w:rsidR="00056883" w:rsidRPr="00056883">
        <w:t>-</w:t>
      </w:r>
      <w:r w:rsidR="00C30A72">
        <w:t xml:space="preserve">ї сесії міської ради провести </w:t>
      </w:r>
      <w:r w:rsidR="004F5CAB">
        <w:t>20</w:t>
      </w:r>
      <w:r w:rsidR="00056883" w:rsidRPr="00056883">
        <w:t xml:space="preserve"> </w:t>
      </w:r>
      <w:r w:rsidR="004F5CAB">
        <w:t xml:space="preserve">грудня </w:t>
      </w:r>
      <w:r w:rsidR="003E3A76">
        <w:t>2023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5209A845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4F5CAB">
        <w:rPr>
          <w:szCs w:val="28"/>
        </w:rPr>
        <w:t>04</w:t>
      </w:r>
      <w:r w:rsidR="00EB224F">
        <w:rPr>
          <w:szCs w:val="28"/>
        </w:rPr>
        <w:t xml:space="preserve"> </w:t>
      </w:r>
      <w:r w:rsidR="004F5CAB">
        <w:rPr>
          <w:szCs w:val="28"/>
        </w:rPr>
        <w:t>грудня</w:t>
      </w:r>
      <w:r>
        <w:rPr>
          <w:szCs w:val="28"/>
        </w:rPr>
        <w:t xml:space="preserve"> </w:t>
      </w:r>
      <w:r w:rsidR="003E3A76">
        <w:rPr>
          <w:szCs w:val="28"/>
        </w:rPr>
        <w:t>2023</w:t>
      </w:r>
      <w:r>
        <w:rPr>
          <w:szCs w:val="28"/>
        </w:rPr>
        <w:t> року).</w:t>
      </w:r>
    </w:p>
    <w:p w14:paraId="563B9BEC" w14:textId="77777777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1D54B3AE" w:rsidR="00427801" w:rsidRDefault="0069202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777 914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5F8D" w14:textId="77777777" w:rsidR="003C4971" w:rsidRDefault="003C4971">
      <w:r>
        <w:separator/>
      </w:r>
    </w:p>
  </w:endnote>
  <w:endnote w:type="continuationSeparator" w:id="0">
    <w:p w14:paraId="1AFD98CA" w14:textId="77777777" w:rsidR="003C4971" w:rsidRDefault="003C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38AF" w14:textId="77777777" w:rsidR="003C4971" w:rsidRDefault="003C4971">
      <w:r>
        <w:separator/>
      </w:r>
    </w:p>
  </w:footnote>
  <w:footnote w:type="continuationSeparator" w:id="0">
    <w:p w14:paraId="1CCE9649" w14:textId="77777777" w:rsidR="003C4971" w:rsidRDefault="003C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64392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20672"/>
    <w:rsid w:val="00041BE1"/>
    <w:rsid w:val="00043C94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C4971"/>
    <w:rsid w:val="003E3A76"/>
    <w:rsid w:val="00427801"/>
    <w:rsid w:val="00441665"/>
    <w:rsid w:val="00483598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6D2883"/>
    <w:rsid w:val="00734EB7"/>
    <w:rsid w:val="00751D05"/>
    <w:rsid w:val="00762EC1"/>
    <w:rsid w:val="00780BD6"/>
    <w:rsid w:val="007B035E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D51A5"/>
    <w:rsid w:val="00DD52F8"/>
    <w:rsid w:val="00DE13DA"/>
    <w:rsid w:val="00DF2736"/>
    <w:rsid w:val="00E03A54"/>
    <w:rsid w:val="00E242C9"/>
    <w:rsid w:val="00E362BE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11</cp:revision>
  <cp:lastPrinted>2019-04-09T13:47:00Z</cp:lastPrinted>
  <dcterms:created xsi:type="dcterms:W3CDTF">2023-06-29T09:00:00Z</dcterms:created>
  <dcterms:modified xsi:type="dcterms:W3CDTF">2023-11-30T14:03:00Z</dcterms:modified>
</cp:coreProperties>
</file>