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4166636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6A8031A1" w:rsidR="008E207E" w:rsidRPr="001701F0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B2D7E">
        <w:rPr>
          <w:szCs w:val="28"/>
        </w:rPr>
        <w:t>ів</w:t>
      </w:r>
      <w:r w:rsidR="001701F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bookmarkStart w:id="0" w:name="_Hlk163552627"/>
      <w:bookmarkStart w:id="1" w:name="_Hlk160445730"/>
      <w:r w:rsidR="00DB2D7E">
        <w:rPr>
          <w:bCs w:val="0"/>
          <w:szCs w:val="28"/>
        </w:rPr>
        <w:t>інформації щодо проведення екологічної толоки «ЧАС (на) ДІЇ</w:t>
      </w:r>
      <w:bookmarkEnd w:id="0"/>
      <w:r w:rsidR="009F0742">
        <w:rPr>
          <w:bCs w:val="0"/>
          <w:szCs w:val="28"/>
        </w:rPr>
        <w:t>»</w:t>
      </w:r>
    </w:p>
    <w:bookmarkEnd w:id="1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52FA61A1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253886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2" w:name="_Hlk163552712"/>
      <w:bookmarkStart w:id="3" w:name="_Hlk158277688"/>
      <w:r w:rsidR="00DB2D7E" w:rsidRPr="00DB2D7E">
        <w:rPr>
          <w:szCs w:val="28"/>
        </w:rPr>
        <w:t>інформації щодо проведення екологічної толоки «ЧАС (на) ДІЇ</w:t>
      </w:r>
      <w:bookmarkEnd w:id="2"/>
      <w:r w:rsidR="009F0742">
        <w:rPr>
          <w:szCs w:val="28"/>
        </w:rPr>
        <w:t>»</w:t>
      </w:r>
      <w:r w:rsidR="00491062">
        <w:rPr>
          <w:szCs w:val="28"/>
        </w:rPr>
        <w:t xml:space="preserve"> </w:t>
      </w:r>
      <w:bookmarkEnd w:id="3"/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8A2B8F">
        <w:rPr>
          <w:szCs w:val="28"/>
        </w:rPr>
        <w:t>0</w:t>
      </w:r>
      <w:r w:rsidR="00DB2D7E">
        <w:rPr>
          <w:szCs w:val="28"/>
        </w:rPr>
        <w:t>9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DB2D7E">
        <w:rPr>
          <w:szCs w:val="28"/>
        </w:rPr>
        <w:t>4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DB2D7E">
        <w:rPr>
          <w:szCs w:val="28"/>
        </w:rPr>
        <w:t>6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52FCED04" w:rsidR="00471DD9" w:rsidRPr="001701F0" w:rsidRDefault="00565227" w:rsidP="001B68C4">
      <w:pPr>
        <w:ind w:firstLine="567"/>
        <w:jc w:val="both"/>
        <w:rPr>
          <w:szCs w:val="28"/>
        </w:rPr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DB2D7E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DB2D7E" w:rsidRPr="00DB2D7E">
        <w:rPr>
          <w:szCs w:val="28"/>
        </w:rPr>
        <w:t>інформації щодо проведення екологічної толоки «ЧАС (на) ДІЇ</w:t>
      </w:r>
      <w:bookmarkStart w:id="4" w:name="_GoBack"/>
      <w:bookmarkEnd w:id="4"/>
      <w:r w:rsidR="009F0742">
        <w:rPr>
          <w:szCs w:val="28"/>
        </w:rPr>
        <w:t>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7BE0AEDA" w14:textId="7DFCA99D" w:rsidR="00471DD9" w:rsidRDefault="00FE3E80" w:rsidP="00297DA3">
      <w:pPr>
        <w:ind w:firstLine="567"/>
        <w:jc w:val="both"/>
      </w:pPr>
      <w:r>
        <w:t>2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DB2D7E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6103D95B" w14:textId="6BB6527F" w:rsidR="00DB2D7E" w:rsidRDefault="00DB2D7E" w:rsidP="00297DA3">
      <w:pPr>
        <w:ind w:firstLine="567"/>
        <w:jc w:val="both"/>
      </w:pPr>
    </w:p>
    <w:p w14:paraId="4C87B531" w14:textId="0D3EF7BD" w:rsidR="00DB2D7E" w:rsidRDefault="00DB2D7E" w:rsidP="00297DA3">
      <w:pPr>
        <w:ind w:firstLine="567"/>
        <w:jc w:val="both"/>
      </w:pPr>
    </w:p>
    <w:p w14:paraId="43B2C675" w14:textId="77777777" w:rsidR="00DB2D7E" w:rsidRDefault="00DB2D7E" w:rsidP="00297DA3">
      <w:pPr>
        <w:ind w:firstLine="567"/>
        <w:jc w:val="both"/>
      </w:pPr>
    </w:p>
    <w:p w14:paraId="75A0CCB7" w14:textId="0D9197AF" w:rsidR="00590506" w:rsidRPr="00590506" w:rsidRDefault="00FE3E80" w:rsidP="00590506">
      <w:pPr>
        <w:ind w:firstLine="567"/>
        <w:jc w:val="both"/>
      </w:pPr>
      <w:r>
        <w:lastRenderedPageBreak/>
        <w:t>3</w:t>
      </w:r>
      <w:r w:rsidR="00590506" w:rsidRPr="00590506">
        <w:t>. Зобов’язати розповсюджувач</w:t>
      </w:r>
      <w:r w:rsidR="00DB2D7E">
        <w:t>ів</w:t>
      </w:r>
      <w:r w:rsidR="00590506"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28E54F1B" w:rsidR="00B043CF" w:rsidRPr="008E207E" w:rsidRDefault="00FE3E80" w:rsidP="00297DA3">
      <w:pPr>
        <w:ind w:firstLine="567"/>
        <w:jc w:val="both"/>
      </w:pPr>
      <w:r>
        <w:t>4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3D746624" w:rsidR="007E2DA5" w:rsidRDefault="00362EAB" w:rsidP="00244218">
      <w:pPr>
        <w:jc w:val="both"/>
        <w:rPr>
          <w:sz w:val="24"/>
        </w:rPr>
      </w:pPr>
      <w:r>
        <w:rPr>
          <w:sz w:val="24"/>
        </w:rPr>
        <w:t>Гальченко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B68C4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67547" w14:textId="77777777" w:rsidR="00C67CDF" w:rsidRDefault="00C67CDF">
      <w:r>
        <w:separator/>
      </w:r>
    </w:p>
  </w:endnote>
  <w:endnote w:type="continuationSeparator" w:id="0">
    <w:p w14:paraId="6D8028EE" w14:textId="77777777" w:rsidR="00C67CDF" w:rsidRDefault="00C6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C379E" w14:textId="77777777" w:rsidR="00C67CDF" w:rsidRDefault="00C67CDF">
      <w:r>
        <w:separator/>
      </w:r>
    </w:p>
  </w:footnote>
  <w:footnote w:type="continuationSeparator" w:id="0">
    <w:p w14:paraId="02632BB3" w14:textId="77777777" w:rsidR="00C67CDF" w:rsidRDefault="00C67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886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525A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2C9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0742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CDF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2D7E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1123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56</cp:revision>
  <cp:lastPrinted>2019-01-16T08:31:00Z</cp:lastPrinted>
  <dcterms:created xsi:type="dcterms:W3CDTF">2022-02-23T08:00:00Z</dcterms:created>
  <dcterms:modified xsi:type="dcterms:W3CDTF">2024-04-09T08:18:00Z</dcterms:modified>
</cp:coreProperties>
</file>