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2838C6" w14:textId="77777777" w:rsidR="00F1635A" w:rsidRDefault="007538F8">
      <w:pPr>
        <w:ind w:left="4820" w:firstLine="5670"/>
        <w:jc w:val="both"/>
      </w:pPr>
      <w:r>
        <w:rPr>
          <w:bCs/>
          <w:color w:val="000000"/>
          <w:sz w:val="28"/>
          <w:szCs w:val="28"/>
        </w:rPr>
        <w:t xml:space="preserve">Додаток </w:t>
      </w:r>
    </w:p>
    <w:p w14:paraId="6516C112" w14:textId="77777777" w:rsidR="00F1635A" w:rsidRDefault="007538F8">
      <w:pPr>
        <w:ind w:left="4820" w:firstLine="5670"/>
        <w:jc w:val="both"/>
      </w:pPr>
      <w:r>
        <w:rPr>
          <w:bCs/>
          <w:color w:val="000000"/>
          <w:sz w:val="28"/>
          <w:szCs w:val="28"/>
        </w:rPr>
        <w:t>до рішення виконавчого комітету</w:t>
      </w:r>
    </w:p>
    <w:p w14:paraId="34F9B1C5" w14:textId="77777777" w:rsidR="00F1635A" w:rsidRDefault="007538F8">
      <w:pPr>
        <w:ind w:left="4820" w:firstLine="5670"/>
        <w:jc w:val="both"/>
      </w:pPr>
      <w:r>
        <w:rPr>
          <w:bCs/>
          <w:color w:val="000000"/>
          <w:sz w:val="28"/>
          <w:szCs w:val="28"/>
        </w:rPr>
        <w:t>міської ради</w:t>
      </w:r>
    </w:p>
    <w:p w14:paraId="6A25B16C" w14:textId="77777777" w:rsidR="00F1635A" w:rsidRDefault="007538F8">
      <w:pPr>
        <w:ind w:left="4820" w:firstLine="567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№_</w:t>
      </w:r>
      <w:r>
        <w:rPr>
          <w:b/>
          <w:bCs/>
          <w:color w:val="000000"/>
          <w:sz w:val="28"/>
          <w:szCs w:val="28"/>
        </w:rPr>
        <w:t>______</w:t>
      </w:r>
      <w:r>
        <w:rPr>
          <w:b/>
          <w:bCs/>
          <w:color w:val="000000"/>
          <w:sz w:val="28"/>
          <w:szCs w:val="28"/>
        </w:rPr>
        <w:br/>
      </w:r>
    </w:p>
    <w:p w14:paraId="43147ACA" w14:textId="77777777" w:rsidR="00F1635A" w:rsidRDefault="0075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РЕЄСТР</w:t>
      </w:r>
    </w:p>
    <w:p w14:paraId="03B76935" w14:textId="77777777" w:rsidR="00F1635A" w:rsidRDefault="0075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отримання дотації за молодняк великої рогатої худоби</w:t>
      </w:r>
    </w:p>
    <w:p w14:paraId="2E4BD738" w14:textId="77777777" w:rsidR="00F1635A" w:rsidRDefault="0075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Луцькій міській територіальній громаді</w:t>
      </w:r>
    </w:p>
    <w:p w14:paraId="2E8C4554" w14:textId="77777777" w:rsidR="00F1635A" w:rsidRDefault="0075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станом на  </w:t>
      </w:r>
      <w:r>
        <w:rPr>
          <w:b/>
          <w:sz w:val="28"/>
          <w:szCs w:val="28"/>
          <w:u w:val="single"/>
        </w:rPr>
        <w:t>01 листопада 2023 року</w:t>
      </w:r>
    </w:p>
    <w:p w14:paraId="564C7404" w14:textId="77777777" w:rsidR="00F1635A" w:rsidRDefault="00F1635A">
      <w:pPr>
        <w:jc w:val="center"/>
      </w:pPr>
    </w:p>
    <w:p w14:paraId="4E0BA8C0" w14:textId="77777777" w:rsidR="00F1635A" w:rsidRDefault="00F1635A">
      <w:pPr>
        <w:jc w:val="center"/>
      </w:pPr>
    </w:p>
    <w:tbl>
      <w:tblPr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1562"/>
        <w:gridCol w:w="1558"/>
        <w:gridCol w:w="1559"/>
        <w:gridCol w:w="1558"/>
        <w:gridCol w:w="1134"/>
        <w:gridCol w:w="1134"/>
        <w:gridCol w:w="1134"/>
        <w:gridCol w:w="1418"/>
        <w:gridCol w:w="1134"/>
      </w:tblGrid>
      <w:tr w:rsidR="00F1635A" w14:paraId="7E4E5AC1" w14:textId="77777777" w:rsidTr="00001AFC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ABC9" w14:textId="77777777" w:rsidR="00F1635A" w:rsidRDefault="007538F8">
            <w:pPr>
              <w:widowControl w:val="0"/>
              <w:jc w:val="center"/>
            </w:pPr>
            <w:r>
              <w:t>№</w:t>
            </w:r>
          </w:p>
          <w:p w14:paraId="61AC1649" w14:textId="77777777" w:rsidR="00F1635A" w:rsidRDefault="007538F8">
            <w:pPr>
              <w:widowControl w:val="0"/>
              <w:jc w:val="center"/>
            </w:pPr>
            <w:r>
              <w:t>з/п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FC750" w14:textId="77777777" w:rsidR="00F1635A" w:rsidRDefault="007538F8">
            <w:pPr>
              <w:widowControl w:val="0"/>
              <w:jc w:val="center"/>
            </w:pPr>
            <w:r>
              <w:t>Найменування підприємства/ Прізвище, ім'я, по батькові (за наявності) фізичної особи</w:t>
            </w:r>
            <w:r w:rsidR="00E412AD">
              <w:t xml:space="preserve"> </w:t>
            </w:r>
            <w:r>
              <w:rPr>
                <w:color w:val="000000"/>
              </w:rPr>
              <w:t>та адреса місця реєстрації</w:t>
            </w:r>
          </w:p>
          <w:p w14:paraId="20EE04E8" w14:textId="77777777" w:rsidR="00F1635A" w:rsidRDefault="00F1635A">
            <w:pPr>
              <w:widowControl w:val="0"/>
              <w:jc w:val="center"/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FEA3" w14:textId="77777777" w:rsidR="00A7330E" w:rsidRPr="00E412AD" w:rsidRDefault="007538F8">
            <w:pPr>
              <w:widowControl w:val="0"/>
              <w:jc w:val="center"/>
            </w:pPr>
            <w:r>
              <w:t>Код ЄДРПОУ</w:t>
            </w:r>
            <w:r>
              <w:rPr>
                <w:vertAlign w:val="superscript"/>
              </w:rPr>
              <w:t>1</w:t>
            </w:r>
            <w:r>
              <w:t>/ РНОКПП</w:t>
            </w:r>
            <w:r w:rsidR="00E412AD">
              <w:rPr>
                <w:vertAlign w:val="superscript"/>
              </w:rPr>
              <w:t>2</w:t>
            </w:r>
            <w:r w:rsidR="00E412AD">
              <w:t>,</w:t>
            </w:r>
          </w:p>
          <w:p w14:paraId="19BBA290" w14:textId="77777777" w:rsidR="00F1635A" w:rsidRDefault="007538F8">
            <w:pPr>
              <w:widowControl w:val="0"/>
              <w:jc w:val="center"/>
            </w:pPr>
            <w:r>
              <w:t>номер паспорта</w:t>
            </w:r>
          </w:p>
          <w:p w14:paraId="4E581EA4" w14:textId="77777777" w:rsidR="00F1635A" w:rsidRDefault="00F1635A">
            <w:pPr>
              <w:widowControl w:val="0"/>
              <w:jc w:val="center"/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597D" w14:textId="721A740F" w:rsidR="00F1635A" w:rsidRDefault="007538F8">
            <w:pPr>
              <w:widowControl w:val="0"/>
              <w:jc w:val="center"/>
            </w:pPr>
            <w:r>
              <w:t>Номер банківського рахунку, найменува</w:t>
            </w:r>
            <w:r w:rsidR="00001AFC">
              <w:t>-</w:t>
            </w:r>
            <w:r>
              <w:t>ння відділення банку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D710" w14:textId="77777777" w:rsidR="00F1635A" w:rsidRDefault="007538F8">
            <w:pPr>
              <w:widowControl w:val="0"/>
              <w:jc w:val="center"/>
            </w:pPr>
            <w:r>
              <w:t>Ідентифіка-ційний номер тварини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8C07" w14:textId="77777777" w:rsidR="00F1635A" w:rsidRDefault="007538F8">
            <w:pPr>
              <w:widowControl w:val="0"/>
              <w:jc w:val="center"/>
            </w:pPr>
            <w:r>
              <w:t>Дата народження тварини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CD545" w14:textId="77777777" w:rsidR="00F1635A" w:rsidRDefault="007538F8">
            <w:pPr>
              <w:widowControl w:val="0"/>
              <w:tabs>
                <w:tab w:val="left" w:pos="2070"/>
              </w:tabs>
              <w:ind w:left="1191" w:right="-108" w:hanging="1299"/>
              <w:jc w:val="center"/>
            </w:pPr>
            <w:r>
              <w:t>Сума нарахованої дотації у поточному році, грн</w:t>
            </w:r>
          </w:p>
        </w:tc>
      </w:tr>
      <w:tr w:rsidR="00F1635A" w14:paraId="6B096552" w14:textId="77777777" w:rsidTr="00001AFC">
        <w:trPr>
          <w:trHeight w:val="50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A224" w14:textId="77777777" w:rsidR="00F1635A" w:rsidRDefault="00F1635A">
            <w:pPr>
              <w:widowControl w:val="0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F4A7" w14:textId="77777777" w:rsidR="00F1635A" w:rsidRDefault="00F1635A">
            <w:pPr>
              <w:widowControl w:val="0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A7FA3" w14:textId="77777777" w:rsidR="00F1635A" w:rsidRDefault="00F1635A">
            <w:pPr>
              <w:widowControl w:val="0"/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694F" w14:textId="77777777" w:rsidR="00F1635A" w:rsidRDefault="00F1635A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AE0C" w14:textId="77777777" w:rsidR="00F1635A" w:rsidRDefault="00F1635A">
            <w:pPr>
              <w:widowControl w:val="0"/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04F6" w14:textId="77777777" w:rsidR="00F1635A" w:rsidRDefault="00F1635A">
            <w:pPr>
              <w:widowControl w:val="0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1BEB" w14:textId="77777777" w:rsidR="00F1635A" w:rsidRDefault="007538F8">
            <w:pPr>
              <w:widowControl w:val="0"/>
              <w:tabs>
                <w:tab w:val="left" w:pos="2070"/>
              </w:tabs>
              <w:jc w:val="center"/>
            </w:pPr>
            <w:r>
              <w:t xml:space="preserve">від 1 до 7 </w:t>
            </w:r>
          </w:p>
          <w:p w14:paraId="654FFC4E" w14:textId="08ED463E" w:rsidR="00F1635A" w:rsidRDefault="00832F9F">
            <w:pPr>
              <w:widowControl w:val="0"/>
              <w:tabs>
                <w:tab w:val="left" w:pos="2070"/>
              </w:tabs>
              <w:jc w:val="center"/>
            </w:pPr>
            <w:r>
              <w:t>місяців</w:t>
            </w:r>
            <w:r w:rsidR="00001AFC">
              <w:t>,</w:t>
            </w:r>
          </w:p>
          <w:p w14:paraId="488F38CB" w14:textId="77777777" w:rsidR="00F1635A" w:rsidRDefault="007538F8">
            <w:pPr>
              <w:widowControl w:val="0"/>
              <w:tabs>
                <w:tab w:val="left" w:pos="2070"/>
              </w:tabs>
              <w:jc w:val="center"/>
            </w:pPr>
            <w:r>
              <w:t>грн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29246" w14:textId="77777777" w:rsidR="00F1635A" w:rsidRDefault="007538F8">
            <w:pPr>
              <w:widowControl w:val="0"/>
              <w:tabs>
                <w:tab w:val="left" w:pos="2070"/>
              </w:tabs>
              <w:jc w:val="center"/>
            </w:pPr>
            <w:r>
              <w:t>від 7 до 13 місяців, грн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48B1" w14:textId="77777777" w:rsidR="00F1635A" w:rsidRDefault="007538F8">
            <w:pPr>
              <w:widowControl w:val="0"/>
              <w:jc w:val="center"/>
            </w:pPr>
            <w:r>
              <w:t>усього,</w:t>
            </w:r>
          </w:p>
          <w:p w14:paraId="611B9028" w14:textId="77777777" w:rsidR="00F1635A" w:rsidRDefault="007538F8">
            <w:pPr>
              <w:widowControl w:val="0"/>
              <w:jc w:val="center"/>
            </w:pPr>
            <w:r>
              <w:t>грн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7630E9" w14:textId="77777777" w:rsidR="003D62B1" w:rsidRDefault="003D62B1">
            <w:pPr>
              <w:widowControl w:val="0"/>
              <w:jc w:val="center"/>
            </w:pPr>
            <w:r>
              <w:t>з</w:t>
            </w:r>
            <w:r w:rsidR="008E0BA0">
              <w:t>гідно із попе</w:t>
            </w:r>
            <w:r w:rsidR="005C1AD8">
              <w:t>-</w:t>
            </w:r>
            <w:r w:rsidR="008E0BA0">
              <w:t>редньою відомістю</w:t>
            </w:r>
            <w:r>
              <w:t>,</w:t>
            </w:r>
          </w:p>
          <w:p w14:paraId="463F4771" w14:textId="77777777" w:rsidR="00F1635A" w:rsidRDefault="007538F8">
            <w:pPr>
              <w:widowControl w:val="0"/>
              <w:jc w:val="center"/>
            </w:pPr>
            <w:r>
              <w:t>грн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8A01" w14:textId="77777777" w:rsidR="008E0BA0" w:rsidRDefault="007538F8">
            <w:pPr>
              <w:widowControl w:val="0"/>
              <w:jc w:val="center"/>
            </w:pPr>
            <w:r>
              <w:t>до виплати,</w:t>
            </w:r>
          </w:p>
          <w:p w14:paraId="374EF492" w14:textId="77777777" w:rsidR="00F1635A" w:rsidRDefault="007538F8">
            <w:pPr>
              <w:widowControl w:val="0"/>
              <w:jc w:val="center"/>
            </w:pPr>
            <w:r>
              <w:t>грн</w:t>
            </w:r>
          </w:p>
        </w:tc>
      </w:tr>
      <w:tr w:rsidR="00F1635A" w14:paraId="0D6D14EF" w14:textId="77777777" w:rsidTr="00001AFC">
        <w:trPr>
          <w:trHeight w:val="7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E449" w14:textId="77777777" w:rsidR="00F1635A" w:rsidRDefault="00F1635A">
            <w:pPr>
              <w:widowControl w:val="0"/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BB23" w14:textId="77777777" w:rsidR="00F1635A" w:rsidRDefault="00F1635A">
            <w:pPr>
              <w:widowControl w:val="0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CF6F" w14:textId="77777777" w:rsidR="00F1635A" w:rsidRDefault="00F1635A">
            <w:pPr>
              <w:widowControl w:val="0"/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A51F" w14:textId="77777777" w:rsidR="00F1635A" w:rsidRDefault="00F1635A">
            <w:pPr>
              <w:widowControl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8142" w14:textId="77777777" w:rsidR="00F1635A" w:rsidRDefault="00F1635A">
            <w:pPr>
              <w:widowControl w:val="0"/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1A981" w14:textId="77777777" w:rsidR="00F1635A" w:rsidRDefault="00F1635A">
            <w:pPr>
              <w:widowControl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7C40" w14:textId="77777777" w:rsidR="00F1635A" w:rsidRDefault="00F1635A">
            <w:pPr>
              <w:widowControl w:val="0"/>
              <w:tabs>
                <w:tab w:val="left" w:pos="2070"/>
              </w:tabs>
              <w:ind w:left="1191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7A8B" w14:textId="77777777" w:rsidR="00F1635A" w:rsidRDefault="00F1635A">
            <w:pPr>
              <w:widowControl w:val="0"/>
              <w:tabs>
                <w:tab w:val="left" w:pos="2070"/>
              </w:tabs>
              <w:ind w:left="1191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F16C" w14:textId="77777777" w:rsidR="00F1635A" w:rsidRDefault="00F1635A">
            <w:pPr>
              <w:widowControl w:val="0"/>
              <w:ind w:left="1191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AEA7" w14:textId="77777777" w:rsidR="00F1635A" w:rsidRDefault="00F1635A">
            <w:pPr>
              <w:widowControl w:val="0"/>
              <w:ind w:left="1191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FE27" w14:textId="77777777" w:rsidR="00F1635A" w:rsidRDefault="00F1635A">
            <w:pPr>
              <w:widowControl w:val="0"/>
              <w:ind w:left="1191"/>
            </w:pPr>
          </w:p>
        </w:tc>
      </w:tr>
      <w:tr w:rsidR="00F1635A" w14:paraId="6C6BB75D" w14:textId="77777777" w:rsidTr="00001AFC">
        <w:trPr>
          <w:trHeight w:val="3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D2DE" w14:textId="77777777" w:rsidR="00F1635A" w:rsidRDefault="007538F8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5169" w14:textId="77777777" w:rsidR="00F1635A" w:rsidRDefault="007538F8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FCE9" w14:textId="77777777" w:rsidR="00F1635A" w:rsidRDefault="007538F8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79B2" w14:textId="77777777" w:rsidR="00F1635A" w:rsidRDefault="007538F8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D6F98" w14:textId="77777777" w:rsidR="00F1635A" w:rsidRDefault="007538F8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CA19" w14:textId="77777777" w:rsidR="00F1635A" w:rsidRDefault="007538F8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BFD8B" w14:textId="77777777" w:rsidR="00F1635A" w:rsidRDefault="007538F8">
            <w:pPr>
              <w:widowControl w:val="0"/>
              <w:tabs>
                <w:tab w:val="left" w:pos="2070"/>
              </w:tabs>
              <w:ind w:left="193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9CE1" w14:textId="77777777" w:rsidR="00F1635A" w:rsidRDefault="007538F8">
            <w:pPr>
              <w:widowControl w:val="0"/>
              <w:tabs>
                <w:tab w:val="left" w:pos="2070"/>
              </w:tabs>
              <w:ind w:left="193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4658" w14:textId="77777777" w:rsidR="00F1635A" w:rsidRDefault="007538F8">
            <w:pPr>
              <w:widowControl w:val="0"/>
              <w:ind w:left="1054" w:hanging="1276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794E" w14:textId="77777777" w:rsidR="00F1635A" w:rsidRDefault="007538F8">
            <w:pPr>
              <w:widowControl w:val="0"/>
              <w:ind w:left="72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8F48" w14:textId="77777777" w:rsidR="00F1635A" w:rsidRDefault="007538F8">
            <w:pPr>
              <w:widowControl w:val="0"/>
              <w:ind w:left="123"/>
              <w:jc w:val="center"/>
            </w:pPr>
            <w:r>
              <w:t>11</w:t>
            </w:r>
          </w:p>
        </w:tc>
      </w:tr>
      <w:tr w:rsidR="00F1635A" w14:paraId="3BEFB302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4E70" w14:textId="77777777" w:rsidR="00F1635A" w:rsidRDefault="007538F8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DC0F02" w14:textId="77777777" w:rsidR="00F1635A" w:rsidRPr="000441B3" w:rsidRDefault="007538F8" w:rsidP="00D5120F">
            <w:pPr>
              <w:widowControl w:val="0"/>
              <w:jc w:val="center"/>
            </w:pPr>
            <w:r w:rsidRPr="000441B3">
              <w:t>Богун Антоніна Тимофіївна,</w:t>
            </w:r>
          </w:p>
          <w:p w14:paraId="7B387DFD" w14:textId="77777777" w:rsidR="00F1635A" w:rsidRPr="000441B3" w:rsidRDefault="007538F8" w:rsidP="00D5120F">
            <w:pPr>
              <w:widowControl w:val="0"/>
              <w:jc w:val="center"/>
            </w:pPr>
            <w:r w:rsidRPr="000441B3">
              <w:t>с. Милушин,</w:t>
            </w:r>
          </w:p>
          <w:p w14:paraId="414650F1" w14:textId="106AB4BD" w:rsidR="00F1635A" w:rsidRPr="000441B3" w:rsidRDefault="007538F8" w:rsidP="00D5120F">
            <w:pPr>
              <w:widowControl w:val="0"/>
              <w:jc w:val="center"/>
            </w:pPr>
            <w:r w:rsidRPr="000441B3">
              <w:t>вул. Хутірська,</w:t>
            </w:r>
            <w:r w:rsidR="004E46B7">
              <w:t xml:space="preserve"> </w:t>
            </w:r>
            <w:r w:rsidRPr="000441B3">
              <w:t>1В</w:t>
            </w:r>
          </w:p>
          <w:p w14:paraId="419BF51C" w14:textId="77777777" w:rsidR="00F1635A" w:rsidRPr="000441B3" w:rsidRDefault="00F1635A" w:rsidP="00D5120F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F88F" w14:textId="77777777" w:rsidR="00F1635A" w:rsidRPr="000441B3" w:rsidRDefault="007538F8">
            <w:pPr>
              <w:widowControl w:val="0"/>
              <w:jc w:val="center"/>
            </w:pPr>
            <w:r w:rsidRPr="000441B3">
              <w:t>1938217866, АС 495453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4111" w14:textId="77777777" w:rsidR="00F1635A" w:rsidRDefault="007538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</w:rPr>
              <w:t>263052990000026200908670506</w:t>
            </w:r>
          </w:p>
          <w:p w14:paraId="26AF0F15" w14:textId="77777777" w:rsidR="00F1635A" w:rsidRDefault="007538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 КБ «ПриватБанк»</w:t>
            </w:r>
          </w:p>
          <w:p w14:paraId="24E24D4E" w14:textId="77777777" w:rsidR="00F1635A" w:rsidRDefault="007538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МФО 305299</w:t>
            </w:r>
          </w:p>
          <w:p w14:paraId="18BC776A" w14:textId="77777777" w:rsidR="00F1635A" w:rsidRDefault="007538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ЄДРПОУ 14360570</w:t>
            </w:r>
          </w:p>
          <w:p w14:paraId="1F547ADA" w14:textId="77777777" w:rsidR="003D531C" w:rsidRDefault="003D531C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81D5891" w14:textId="77777777" w:rsidR="003D531C" w:rsidRDefault="003D531C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68B5993" w14:textId="77777777" w:rsidR="003D531C" w:rsidRDefault="003D531C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13DDB54" w14:textId="77777777" w:rsidR="00F1635A" w:rsidRDefault="00F1635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D360" w14:textId="77777777" w:rsidR="00F1635A" w:rsidRDefault="007538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UA</w:t>
            </w:r>
            <w:r>
              <w:rPr>
                <w:sz w:val="20"/>
                <w:szCs w:val="20"/>
              </w:rPr>
              <w:t>8016160882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0C3A5" w14:textId="77777777" w:rsidR="00F1635A" w:rsidRPr="007E6F7B" w:rsidRDefault="007538F8">
            <w:pPr>
              <w:widowControl w:val="0"/>
              <w:jc w:val="center"/>
            </w:pPr>
            <w:r w:rsidRPr="007E6F7B">
              <w:t>10.01.2023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6C81" w14:textId="77777777" w:rsidR="00F1635A" w:rsidRPr="007E6F7B" w:rsidRDefault="007538F8">
            <w:pPr>
              <w:widowControl w:val="0"/>
              <w:jc w:val="center"/>
            </w:pPr>
            <w:r w:rsidRPr="007E6F7B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695A" w14:textId="77777777" w:rsidR="00F1635A" w:rsidRPr="007E6F7B" w:rsidRDefault="007538F8">
            <w:pPr>
              <w:widowControl w:val="0"/>
              <w:jc w:val="center"/>
            </w:pPr>
            <w:r w:rsidRPr="007E6F7B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8F64" w14:textId="77777777" w:rsidR="00F1635A" w:rsidRPr="007E6F7B" w:rsidRDefault="007538F8">
            <w:pPr>
              <w:widowControl w:val="0"/>
              <w:jc w:val="center"/>
            </w:pPr>
            <w:r w:rsidRPr="007E6F7B"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4C62B" w14:textId="77777777" w:rsidR="00F1635A" w:rsidRPr="007E6F7B" w:rsidRDefault="007538F8">
            <w:pPr>
              <w:widowControl w:val="0"/>
              <w:jc w:val="center"/>
            </w:pPr>
            <w:r w:rsidRPr="007E6F7B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34D78" w14:textId="77777777" w:rsidR="00F1635A" w:rsidRPr="007E6F7B" w:rsidRDefault="007538F8">
            <w:pPr>
              <w:widowControl w:val="0"/>
              <w:jc w:val="center"/>
            </w:pPr>
            <w:r w:rsidRPr="007E6F7B">
              <w:t>700,00</w:t>
            </w:r>
          </w:p>
        </w:tc>
      </w:tr>
      <w:tr w:rsidR="00F1635A" w14:paraId="0A46AAAD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3954" w14:textId="77777777" w:rsidR="00F1635A" w:rsidRDefault="007538F8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AB310A" w14:textId="77777777" w:rsidR="00F1635A" w:rsidRPr="000441B3" w:rsidRDefault="007538F8">
            <w:pPr>
              <w:widowControl w:val="0"/>
              <w:jc w:val="center"/>
            </w:pPr>
            <w:r w:rsidRPr="000441B3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51A1" w14:textId="77777777" w:rsidR="00F1635A" w:rsidRPr="000441B3" w:rsidRDefault="007538F8">
            <w:pPr>
              <w:widowControl w:val="0"/>
              <w:jc w:val="center"/>
            </w:pPr>
            <w:r w:rsidRPr="000441B3"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7735" w14:textId="77777777" w:rsidR="00F1635A" w:rsidRDefault="007538F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37D8" w14:textId="77777777" w:rsidR="00F1635A" w:rsidRDefault="007538F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4299" w14:textId="77777777" w:rsidR="00F1635A" w:rsidRDefault="007538F8">
            <w:pPr>
              <w:widowControl w:val="0"/>
              <w:jc w:val="center"/>
              <w:rPr>
                <w:sz w:val="20"/>
                <w:szCs w:val="20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94FC" w14:textId="77777777" w:rsidR="00F1635A" w:rsidRDefault="007538F8">
            <w:pPr>
              <w:widowControl w:val="0"/>
              <w:jc w:val="center"/>
              <w:rPr>
                <w:sz w:val="20"/>
                <w:szCs w:val="20"/>
              </w:rPr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98A99" w14:textId="77777777" w:rsidR="00F1635A" w:rsidRDefault="007538F8">
            <w:pPr>
              <w:widowControl w:val="0"/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DD95" w14:textId="77777777" w:rsidR="00F1635A" w:rsidRDefault="007538F8">
            <w:pPr>
              <w:widowControl w:val="0"/>
              <w:jc w:val="center"/>
              <w:rPr>
                <w:sz w:val="20"/>
                <w:szCs w:val="20"/>
              </w:rPr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7A58" w14:textId="77777777" w:rsidR="00F1635A" w:rsidRDefault="007538F8">
            <w:pPr>
              <w:widowControl w:val="0"/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33F3" w14:textId="77777777" w:rsidR="00F1635A" w:rsidRDefault="007538F8">
            <w:pPr>
              <w:widowControl w:val="0"/>
              <w:jc w:val="center"/>
              <w:rPr>
                <w:sz w:val="20"/>
                <w:szCs w:val="20"/>
              </w:rPr>
            </w:pPr>
            <w:r>
              <w:t>11</w:t>
            </w:r>
          </w:p>
        </w:tc>
      </w:tr>
      <w:tr w:rsidR="004640CD" w14:paraId="32D311C2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6791" w14:textId="77777777" w:rsidR="004640CD" w:rsidRDefault="000441B3" w:rsidP="004640CD">
            <w:pPr>
              <w:widowControl w:val="0"/>
              <w:jc w:val="center"/>
            </w:pPr>
            <w:r>
              <w:t>2.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A812C5" w14:textId="77777777" w:rsidR="004640CD" w:rsidRPr="000441B3" w:rsidRDefault="004640CD" w:rsidP="004D20AA">
            <w:pPr>
              <w:jc w:val="center"/>
            </w:pPr>
            <w:r w:rsidRPr="000441B3">
              <w:t>Ковальчук Олена Олександрівна</w:t>
            </w:r>
          </w:p>
          <w:p w14:paraId="15E4FB64" w14:textId="77777777" w:rsidR="0065679A" w:rsidRPr="000441B3" w:rsidRDefault="0065679A" w:rsidP="004D20AA">
            <w:pPr>
              <w:jc w:val="center"/>
            </w:pPr>
            <w:r w:rsidRPr="000441B3">
              <w:t>с .Олександрівка, вул. Польова,</w:t>
            </w:r>
          </w:p>
          <w:p w14:paraId="0C8CED6B" w14:textId="77777777" w:rsidR="0065679A" w:rsidRPr="000441B3" w:rsidRDefault="0065679A" w:rsidP="004D20AA">
            <w:pPr>
              <w:jc w:val="center"/>
            </w:pPr>
            <w:r w:rsidRPr="000441B3">
              <w:t>буд. 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DD4B" w14:textId="77777777" w:rsidR="004640CD" w:rsidRPr="000441B3" w:rsidRDefault="004640CD" w:rsidP="004640CD">
            <w:pPr>
              <w:jc w:val="center"/>
            </w:pPr>
            <w:r w:rsidRPr="000441B3">
              <w:t>3288614604</w:t>
            </w:r>
          </w:p>
          <w:p w14:paraId="72423B4B" w14:textId="77777777" w:rsidR="0065679A" w:rsidRPr="000441B3" w:rsidRDefault="0065679A" w:rsidP="004640CD">
            <w:pPr>
              <w:jc w:val="center"/>
            </w:pPr>
            <w:r w:rsidRPr="000441B3">
              <w:t>АЮ 136353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9D29" w14:textId="77777777" w:rsidR="004640CD" w:rsidRPr="000441B3" w:rsidRDefault="004640CD" w:rsidP="004640CD">
            <w:pPr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513052990000026207745881799</w:t>
            </w:r>
          </w:p>
          <w:p w14:paraId="2A3F23E9" w14:textId="77777777" w:rsidR="004640CD" w:rsidRPr="000441B3" w:rsidRDefault="004640CD" w:rsidP="004640CD">
            <w:pPr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5351586B" w14:textId="77777777" w:rsidR="004640CD" w:rsidRPr="000441B3" w:rsidRDefault="004640CD" w:rsidP="004640CD">
            <w:pPr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305299</w:t>
            </w:r>
          </w:p>
          <w:p w14:paraId="72B9D23E" w14:textId="77777777" w:rsidR="00A7698B" w:rsidRPr="000441B3" w:rsidRDefault="00A7698B" w:rsidP="004640CD">
            <w:pPr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ЄДРПОУ 14360570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7867" w14:textId="77777777" w:rsidR="004640CD" w:rsidRPr="000441B3" w:rsidRDefault="004640CD" w:rsidP="004640CD">
            <w:pPr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8016160861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E634" w14:textId="77777777" w:rsidR="004640CD" w:rsidRPr="003D62B1" w:rsidRDefault="004640CD" w:rsidP="004640CD">
            <w:pPr>
              <w:jc w:val="center"/>
            </w:pPr>
            <w:r w:rsidRPr="003D62B1">
              <w:t>09.06.2022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22A1E" w14:textId="77777777" w:rsidR="004640CD" w:rsidRPr="003D62B1" w:rsidRDefault="004640CD" w:rsidP="004640CD">
            <w:pPr>
              <w:jc w:val="center"/>
            </w:pPr>
            <w:r w:rsidRPr="003D62B1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6707A" w14:textId="77777777" w:rsidR="004640CD" w:rsidRPr="003D62B1" w:rsidRDefault="004640CD" w:rsidP="004640CD">
            <w:pPr>
              <w:jc w:val="center"/>
            </w:pPr>
            <w:r w:rsidRPr="003D62B1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5DF45" w14:textId="77777777" w:rsidR="004640CD" w:rsidRPr="003D62B1" w:rsidRDefault="004640CD" w:rsidP="004640CD">
            <w:pPr>
              <w:jc w:val="center"/>
            </w:pPr>
            <w:r w:rsidRPr="003D62B1"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49EF" w14:textId="77777777" w:rsidR="004640CD" w:rsidRPr="003D62B1" w:rsidRDefault="004640CD" w:rsidP="004640CD">
            <w:pPr>
              <w:widowControl w:val="0"/>
              <w:jc w:val="center"/>
            </w:pPr>
            <w:r w:rsidRPr="003D62B1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83702" w14:textId="77777777" w:rsidR="004640CD" w:rsidRPr="003D62B1" w:rsidRDefault="004640CD" w:rsidP="004640CD">
            <w:pPr>
              <w:widowControl w:val="0"/>
              <w:jc w:val="center"/>
            </w:pPr>
            <w:r w:rsidRPr="003D62B1">
              <w:t>0,0</w:t>
            </w:r>
          </w:p>
        </w:tc>
      </w:tr>
      <w:tr w:rsidR="00B151AA" w14:paraId="04B910B4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04A2" w14:textId="77777777" w:rsidR="00B151AA" w:rsidRDefault="000441B3" w:rsidP="00B151AA">
            <w:pPr>
              <w:widowControl w:val="0"/>
              <w:jc w:val="center"/>
            </w:pPr>
            <w:r>
              <w:t>3.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87ADCB" w14:textId="77777777" w:rsidR="007A380C" w:rsidRPr="000441B3" w:rsidRDefault="00B151AA" w:rsidP="004D20AA">
            <w:pPr>
              <w:jc w:val="center"/>
            </w:pPr>
            <w:r w:rsidRPr="000441B3">
              <w:t>Комісарчук Анатолій Віталійович</w:t>
            </w:r>
          </w:p>
          <w:p w14:paraId="052310A7" w14:textId="77777777" w:rsidR="007A380C" w:rsidRPr="000441B3" w:rsidRDefault="007A380C" w:rsidP="004D20AA">
            <w:pPr>
              <w:jc w:val="center"/>
            </w:pPr>
            <w:r w:rsidRPr="000441B3">
              <w:t>с. Жидичин,</w:t>
            </w:r>
          </w:p>
          <w:p w14:paraId="2D428A38" w14:textId="77777777" w:rsidR="00B151AA" w:rsidRPr="000441B3" w:rsidRDefault="007A380C" w:rsidP="004D20AA">
            <w:pPr>
              <w:jc w:val="center"/>
              <w:rPr>
                <w:color w:val="FF0000"/>
              </w:rPr>
            </w:pPr>
            <w:r w:rsidRPr="000441B3">
              <w:t>вул. Першотравнева, буд. 14А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5EFB" w14:textId="77777777" w:rsidR="00B151AA" w:rsidRPr="000441B3" w:rsidRDefault="00B151AA" w:rsidP="00B151AA">
            <w:pPr>
              <w:jc w:val="center"/>
            </w:pPr>
            <w:r w:rsidRPr="000441B3">
              <w:t>2275904838</w:t>
            </w:r>
          </w:p>
          <w:p w14:paraId="37F1BED1" w14:textId="77777777" w:rsidR="007A380C" w:rsidRPr="000441B3" w:rsidRDefault="007A380C" w:rsidP="00B151AA">
            <w:pPr>
              <w:jc w:val="center"/>
            </w:pPr>
            <w:r w:rsidRPr="000441B3">
              <w:t>АС 282489</w:t>
            </w:r>
          </w:p>
          <w:p w14:paraId="503226AD" w14:textId="77777777" w:rsidR="00B151AA" w:rsidRPr="000441B3" w:rsidRDefault="00B151AA" w:rsidP="00B151AA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9104" w14:textId="77777777" w:rsidR="00B151AA" w:rsidRPr="000441B3" w:rsidRDefault="00B151AA" w:rsidP="00B151AA">
            <w:pPr>
              <w:jc w:val="center"/>
              <w:rPr>
                <w:sz w:val="20"/>
                <w:szCs w:val="20"/>
                <w:lang w:val="ru-RU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283052990000026203886607621</w:t>
            </w:r>
          </w:p>
          <w:p w14:paraId="10821BF3" w14:textId="77777777" w:rsidR="00B151AA" w:rsidRPr="000441B3" w:rsidRDefault="00B151AA" w:rsidP="00B151AA">
            <w:pPr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6A76F66B" w14:textId="77777777" w:rsidR="00B151AA" w:rsidRPr="000441B3" w:rsidRDefault="00B151AA" w:rsidP="00B151AA">
            <w:pPr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305299</w:t>
            </w:r>
            <w:r w:rsidR="0080341E" w:rsidRPr="000441B3">
              <w:rPr>
                <w:sz w:val="20"/>
                <w:szCs w:val="20"/>
              </w:rPr>
              <w:t xml:space="preserve"> ЄДРПОУ 14360570</w:t>
            </w:r>
          </w:p>
          <w:p w14:paraId="70D84919" w14:textId="77777777" w:rsidR="00B151AA" w:rsidRPr="000441B3" w:rsidRDefault="00B151AA" w:rsidP="00B15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494E" w14:textId="77777777" w:rsidR="00B151AA" w:rsidRPr="000441B3" w:rsidRDefault="00B151AA" w:rsidP="00B151AA">
            <w:pPr>
              <w:jc w:val="center"/>
              <w:rPr>
                <w:sz w:val="20"/>
                <w:szCs w:val="20"/>
                <w:lang w:val="ru-RU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8016058101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0DAE" w14:textId="77777777" w:rsidR="00B151AA" w:rsidRPr="003D62B1" w:rsidRDefault="00B151AA" w:rsidP="00B151AA">
            <w:pPr>
              <w:jc w:val="center"/>
            </w:pPr>
            <w:r w:rsidRPr="003D62B1">
              <w:t>16.05.2022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859B" w14:textId="77777777" w:rsidR="00B151AA" w:rsidRPr="003D62B1" w:rsidRDefault="00B151AA" w:rsidP="00B151AA">
            <w:pPr>
              <w:jc w:val="center"/>
            </w:pPr>
            <w:r w:rsidRPr="003D62B1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6A65" w14:textId="77777777" w:rsidR="00B151AA" w:rsidRPr="003D62B1" w:rsidRDefault="00B151AA" w:rsidP="00B151AA">
            <w:pPr>
              <w:jc w:val="center"/>
            </w:pPr>
            <w:r w:rsidRPr="003D62B1">
              <w:t>1 300,0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F6B6D" w14:textId="77777777" w:rsidR="00B151AA" w:rsidRPr="003D62B1" w:rsidRDefault="00B151AA" w:rsidP="00B151AA">
            <w:pPr>
              <w:jc w:val="center"/>
            </w:pPr>
            <w:r w:rsidRPr="003D62B1">
              <w:t>2 000,0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FA0E" w14:textId="77777777" w:rsidR="00B151AA" w:rsidRPr="003D62B1" w:rsidRDefault="00B151AA" w:rsidP="00B151AA">
            <w:pPr>
              <w:widowControl w:val="0"/>
              <w:jc w:val="center"/>
            </w:pPr>
            <w:r w:rsidRPr="003D62B1"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D389" w14:textId="77777777" w:rsidR="00B151AA" w:rsidRPr="003D62B1" w:rsidRDefault="00B151AA" w:rsidP="00B151AA">
            <w:pPr>
              <w:widowControl w:val="0"/>
              <w:jc w:val="center"/>
            </w:pPr>
            <w:r w:rsidRPr="003D62B1">
              <w:t>0,0</w:t>
            </w:r>
          </w:p>
        </w:tc>
      </w:tr>
      <w:tr w:rsidR="00B151AA" w14:paraId="0E82CB89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28C60" w14:textId="77777777" w:rsidR="00B151AA" w:rsidRDefault="000441B3" w:rsidP="00B151AA">
            <w:pPr>
              <w:widowControl w:val="0"/>
              <w:jc w:val="center"/>
            </w:pPr>
            <w:r>
              <w:t>4</w:t>
            </w:r>
            <w:r w:rsidR="00B151AA">
              <w:t>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90278D" w14:textId="77777777" w:rsidR="00B151AA" w:rsidRPr="000441B3" w:rsidRDefault="00B151AA" w:rsidP="004D20AA">
            <w:pPr>
              <w:widowControl w:val="0"/>
              <w:jc w:val="center"/>
            </w:pPr>
            <w:r w:rsidRPr="000441B3">
              <w:t>Миронюк Валентина Андріївна,</w:t>
            </w:r>
          </w:p>
          <w:p w14:paraId="494A1C8C" w14:textId="68A464E4" w:rsidR="00B151AA" w:rsidRPr="000441B3" w:rsidRDefault="00B151AA" w:rsidP="004D20AA">
            <w:pPr>
              <w:widowControl w:val="0"/>
              <w:jc w:val="center"/>
            </w:pPr>
            <w:r w:rsidRPr="000441B3">
              <w:t>с. Княгининок, вул. Соборна, буд.107, кв.</w:t>
            </w:r>
            <w:r w:rsidR="004E46B7">
              <w:t xml:space="preserve"> </w:t>
            </w:r>
            <w:r w:rsidRPr="000441B3">
              <w:rPr>
                <w:lang w:val="en-US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F5E9" w14:textId="77777777" w:rsidR="00B151AA" w:rsidRPr="000441B3" w:rsidRDefault="00B151AA" w:rsidP="00B151AA">
            <w:pPr>
              <w:widowControl w:val="0"/>
              <w:jc w:val="center"/>
            </w:pPr>
            <w:r w:rsidRPr="000441B3">
              <w:t>2289819302, АС 665595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7B753" w14:textId="77777777" w:rsidR="00B151AA" w:rsidRPr="000441B3" w:rsidRDefault="00B151AA" w:rsidP="00B151AA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073033980000026208500095825</w:t>
            </w:r>
          </w:p>
          <w:p w14:paraId="2EB0B02A" w14:textId="77777777" w:rsidR="00B151AA" w:rsidRPr="000441B3" w:rsidRDefault="00B151AA" w:rsidP="00B151AA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 xml:space="preserve">Волинське </w:t>
            </w:r>
          </w:p>
          <w:p w14:paraId="4B62F9E6" w14:textId="77777777" w:rsidR="00B151AA" w:rsidRPr="000441B3" w:rsidRDefault="00B151AA" w:rsidP="00B151AA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ОУ АТ «Ощадбанк»</w:t>
            </w:r>
          </w:p>
          <w:p w14:paraId="2F19C0B3" w14:textId="77777777" w:rsidR="00B151AA" w:rsidRPr="000441B3" w:rsidRDefault="00B151AA" w:rsidP="00B151AA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303398</w:t>
            </w:r>
          </w:p>
          <w:p w14:paraId="0A026C32" w14:textId="77777777" w:rsidR="00B151AA" w:rsidRPr="000441B3" w:rsidRDefault="00B151AA" w:rsidP="00B151AA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ЄДРПОУ</w:t>
            </w:r>
          </w:p>
          <w:p w14:paraId="19FD737D" w14:textId="77777777" w:rsidR="00B151AA" w:rsidRPr="000441B3" w:rsidRDefault="00B151AA" w:rsidP="00B151AA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 w:rsidRPr="000441B3">
              <w:rPr>
                <w:color w:val="1F1F1F"/>
                <w:sz w:val="20"/>
                <w:szCs w:val="20"/>
                <w:shd w:val="clear" w:color="auto" w:fill="FFFFFF"/>
              </w:rPr>
              <w:t>09303328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342A" w14:textId="77777777" w:rsidR="00B151AA" w:rsidRPr="000441B3" w:rsidRDefault="00B151AA" w:rsidP="00B151AA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8016160892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FA1C" w14:textId="77777777" w:rsidR="00B151AA" w:rsidRPr="003D62B1" w:rsidRDefault="00B151AA" w:rsidP="00B151AA">
            <w:pPr>
              <w:widowControl w:val="0"/>
              <w:jc w:val="center"/>
            </w:pPr>
            <w:r w:rsidRPr="003D62B1">
              <w:t>08.09.2022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EF9E" w14:textId="77777777" w:rsidR="00B151AA" w:rsidRPr="003D62B1" w:rsidRDefault="00B151AA" w:rsidP="00B151AA">
            <w:pPr>
              <w:widowControl w:val="0"/>
              <w:jc w:val="center"/>
            </w:pPr>
            <w:r w:rsidRPr="003D62B1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6C85" w14:textId="77777777" w:rsidR="00B151AA" w:rsidRPr="003D62B1" w:rsidRDefault="00B151AA" w:rsidP="00B151AA">
            <w:pPr>
              <w:widowControl w:val="0"/>
              <w:jc w:val="center"/>
            </w:pPr>
            <w:r w:rsidRPr="003D62B1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50847" w14:textId="77777777" w:rsidR="00B151AA" w:rsidRPr="003D62B1" w:rsidRDefault="00B151AA" w:rsidP="00B151AA">
            <w:pPr>
              <w:widowControl w:val="0"/>
              <w:jc w:val="center"/>
            </w:pPr>
            <w:r w:rsidRPr="003D62B1"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5D18" w14:textId="77777777" w:rsidR="00B151AA" w:rsidRPr="003D62B1" w:rsidRDefault="00B151AA" w:rsidP="00B151AA">
            <w:pPr>
              <w:widowControl w:val="0"/>
              <w:jc w:val="center"/>
            </w:pPr>
            <w:r w:rsidRPr="003D62B1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1845" w14:textId="77777777" w:rsidR="00B151AA" w:rsidRPr="003D62B1" w:rsidRDefault="00B151AA" w:rsidP="00B151AA">
            <w:pPr>
              <w:widowControl w:val="0"/>
              <w:jc w:val="center"/>
            </w:pPr>
            <w:r w:rsidRPr="003D62B1">
              <w:t>2 000,0</w:t>
            </w:r>
          </w:p>
        </w:tc>
      </w:tr>
      <w:tr w:rsidR="00B151AA" w14:paraId="6B01A74C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10A6" w14:textId="77777777" w:rsidR="00B151AA" w:rsidRDefault="000441B3" w:rsidP="00B151AA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B151AA">
              <w:rPr>
                <w:lang w:val="en-US"/>
              </w:rPr>
              <w:t>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D68DE4" w14:textId="77777777" w:rsidR="00B151AA" w:rsidRPr="000441B3" w:rsidRDefault="00B151AA" w:rsidP="004D20AA">
            <w:pPr>
              <w:widowControl w:val="0"/>
              <w:jc w:val="center"/>
            </w:pPr>
            <w:r w:rsidRPr="000441B3">
              <w:t>Миронюк Валентина Андріївна,</w:t>
            </w:r>
          </w:p>
          <w:p w14:paraId="2F0E38A6" w14:textId="0C49B818" w:rsidR="00B151AA" w:rsidRPr="000441B3" w:rsidRDefault="00B151AA" w:rsidP="004D20AA">
            <w:pPr>
              <w:widowControl w:val="0"/>
              <w:jc w:val="center"/>
            </w:pPr>
            <w:r w:rsidRPr="000441B3">
              <w:t>с. Княгининок, вул. Соборна, буд.</w:t>
            </w:r>
            <w:r w:rsidR="004E46B7">
              <w:t> </w:t>
            </w:r>
            <w:r w:rsidRPr="000441B3">
              <w:t>107, кв.1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00375" w14:textId="77777777" w:rsidR="00B151AA" w:rsidRPr="000441B3" w:rsidRDefault="00B151AA" w:rsidP="00B151AA">
            <w:pPr>
              <w:widowControl w:val="0"/>
              <w:jc w:val="center"/>
            </w:pPr>
            <w:r w:rsidRPr="000441B3">
              <w:t>2289819302, АС 665595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8076" w14:textId="77777777" w:rsidR="00B151AA" w:rsidRPr="000441B3" w:rsidRDefault="00B151AA" w:rsidP="00B151AA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073033980000026208500095825</w:t>
            </w:r>
          </w:p>
          <w:p w14:paraId="5C9A0A5A" w14:textId="77777777" w:rsidR="00B151AA" w:rsidRPr="000441B3" w:rsidRDefault="00B151AA" w:rsidP="00B151AA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 xml:space="preserve">Волинське </w:t>
            </w:r>
          </w:p>
          <w:p w14:paraId="1C8C1695" w14:textId="77777777" w:rsidR="00B151AA" w:rsidRPr="000441B3" w:rsidRDefault="00B151AA" w:rsidP="00B151AA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ОУ АТ «Ощадбанк»</w:t>
            </w:r>
          </w:p>
          <w:p w14:paraId="454B1D95" w14:textId="77777777" w:rsidR="00B151AA" w:rsidRPr="000441B3" w:rsidRDefault="00B151AA" w:rsidP="00B151AA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303398</w:t>
            </w:r>
          </w:p>
          <w:p w14:paraId="6DBAB398" w14:textId="77777777" w:rsidR="00B151AA" w:rsidRPr="000441B3" w:rsidRDefault="00B151AA" w:rsidP="00B151AA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ЄДРПОУ </w:t>
            </w:r>
          </w:p>
          <w:p w14:paraId="042B01E3" w14:textId="77777777" w:rsidR="00B151AA" w:rsidRDefault="00B151AA" w:rsidP="00B151AA">
            <w:pPr>
              <w:widowControl w:val="0"/>
              <w:jc w:val="center"/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0441B3">
              <w:rPr>
                <w:color w:val="1F1F1F"/>
                <w:sz w:val="20"/>
                <w:szCs w:val="20"/>
                <w:shd w:val="clear" w:color="auto" w:fill="FFFFFF"/>
              </w:rPr>
              <w:t>09303328</w:t>
            </w:r>
          </w:p>
          <w:p w14:paraId="30BFBD1C" w14:textId="77777777" w:rsidR="003D531C" w:rsidRDefault="003D531C" w:rsidP="00B151AA">
            <w:pPr>
              <w:widowControl w:val="0"/>
              <w:jc w:val="center"/>
              <w:rPr>
                <w:color w:val="1F1F1F"/>
                <w:sz w:val="20"/>
                <w:szCs w:val="20"/>
                <w:shd w:val="clear" w:color="auto" w:fill="FFFFFF"/>
              </w:rPr>
            </w:pPr>
          </w:p>
          <w:p w14:paraId="4DEA8A7B" w14:textId="77777777" w:rsidR="003D531C" w:rsidRDefault="003D531C" w:rsidP="00B151AA">
            <w:pPr>
              <w:widowControl w:val="0"/>
              <w:jc w:val="center"/>
              <w:rPr>
                <w:color w:val="1F1F1F"/>
                <w:sz w:val="20"/>
                <w:szCs w:val="20"/>
                <w:shd w:val="clear" w:color="auto" w:fill="FFFFFF"/>
              </w:rPr>
            </w:pPr>
          </w:p>
          <w:p w14:paraId="2E88BF96" w14:textId="77777777" w:rsidR="003D531C" w:rsidRPr="000441B3" w:rsidRDefault="003D531C" w:rsidP="00B151A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B096" w14:textId="77777777" w:rsidR="00B151AA" w:rsidRPr="000441B3" w:rsidRDefault="00B151AA" w:rsidP="00B151AA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8016160893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5531" w14:textId="77777777" w:rsidR="00B151AA" w:rsidRPr="003D62B1" w:rsidRDefault="00B151AA" w:rsidP="00B151AA">
            <w:pPr>
              <w:widowControl w:val="0"/>
              <w:jc w:val="center"/>
            </w:pPr>
            <w:r w:rsidRPr="003D62B1">
              <w:t>02.03.2023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0574" w14:textId="77777777" w:rsidR="00B151AA" w:rsidRPr="003D62B1" w:rsidRDefault="00B151AA" w:rsidP="00B151AA">
            <w:pPr>
              <w:widowControl w:val="0"/>
              <w:jc w:val="center"/>
            </w:pPr>
            <w:r w:rsidRPr="003D62B1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80603" w14:textId="77777777" w:rsidR="00B151AA" w:rsidRPr="003D62B1" w:rsidRDefault="00B151AA" w:rsidP="00B151AA">
            <w:pPr>
              <w:widowControl w:val="0"/>
              <w:jc w:val="center"/>
            </w:pPr>
            <w:r w:rsidRPr="003D62B1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B76E2" w14:textId="77777777" w:rsidR="00B151AA" w:rsidRPr="003D62B1" w:rsidRDefault="00B151AA" w:rsidP="00B151AA">
            <w:pPr>
              <w:widowControl w:val="0"/>
              <w:jc w:val="center"/>
            </w:pPr>
            <w:r w:rsidRPr="003D62B1"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951E" w14:textId="77777777" w:rsidR="00B151AA" w:rsidRPr="003D62B1" w:rsidRDefault="00B151AA" w:rsidP="00B151AA">
            <w:pPr>
              <w:widowControl w:val="0"/>
              <w:jc w:val="center"/>
            </w:pPr>
            <w:r w:rsidRPr="003D62B1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71A5" w14:textId="77777777" w:rsidR="00B151AA" w:rsidRPr="003D62B1" w:rsidRDefault="00B151AA" w:rsidP="00B151AA">
            <w:pPr>
              <w:widowControl w:val="0"/>
              <w:jc w:val="center"/>
            </w:pPr>
            <w:r w:rsidRPr="003D62B1">
              <w:t>700,00</w:t>
            </w:r>
          </w:p>
        </w:tc>
      </w:tr>
      <w:tr w:rsidR="000441B3" w14:paraId="45345F93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FF14" w14:textId="77777777" w:rsidR="000441B3" w:rsidRPr="000441B3" w:rsidRDefault="000441B3" w:rsidP="000441B3">
            <w:pPr>
              <w:widowControl w:val="0"/>
              <w:jc w:val="center"/>
            </w:pPr>
            <w:r w:rsidRPr="000441B3"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F56E77" w14:textId="77777777" w:rsidR="000441B3" w:rsidRPr="000441B3" w:rsidRDefault="000441B3" w:rsidP="000441B3">
            <w:pPr>
              <w:widowControl w:val="0"/>
              <w:jc w:val="center"/>
            </w:pPr>
            <w:r w:rsidRPr="000441B3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C105" w14:textId="77777777" w:rsidR="000441B3" w:rsidRPr="000441B3" w:rsidRDefault="000441B3" w:rsidP="000441B3">
            <w:pPr>
              <w:widowControl w:val="0"/>
              <w:jc w:val="center"/>
            </w:pPr>
            <w:r w:rsidRPr="000441B3"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A4FA" w14:textId="77777777" w:rsidR="000441B3" w:rsidRPr="000441B3" w:rsidRDefault="000441B3" w:rsidP="000441B3">
            <w:pPr>
              <w:widowControl w:val="0"/>
              <w:jc w:val="center"/>
              <w:rPr>
                <w:lang w:val="en-US"/>
              </w:rPr>
            </w:pPr>
            <w:r w:rsidRPr="000441B3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BB39" w14:textId="77777777" w:rsidR="000441B3" w:rsidRPr="000441B3" w:rsidRDefault="000441B3" w:rsidP="000441B3">
            <w:pPr>
              <w:widowControl w:val="0"/>
              <w:jc w:val="center"/>
              <w:rPr>
                <w:lang w:val="en-US"/>
              </w:rPr>
            </w:pPr>
            <w:r w:rsidRPr="000441B3"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6096" w14:textId="77777777" w:rsidR="000441B3" w:rsidRPr="000441B3" w:rsidRDefault="000441B3" w:rsidP="000441B3">
            <w:pPr>
              <w:widowControl w:val="0"/>
              <w:jc w:val="center"/>
            </w:pPr>
            <w:r w:rsidRPr="000441B3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1D07" w14:textId="77777777" w:rsidR="000441B3" w:rsidRPr="000441B3" w:rsidRDefault="000441B3" w:rsidP="000441B3">
            <w:pPr>
              <w:widowControl w:val="0"/>
              <w:jc w:val="center"/>
            </w:pPr>
            <w:r w:rsidRPr="000441B3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87AC5" w14:textId="77777777" w:rsidR="000441B3" w:rsidRPr="000441B3" w:rsidRDefault="000441B3" w:rsidP="000441B3">
            <w:pPr>
              <w:widowControl w:val="0"/>
              <w:jc w:val="center"/>
            </w:pPr>
            <w:r w:rsidRPr="000441B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C09D" w14:textId="77777777" w:rsidR="000441B3" w:rsidRPr="000441B3" w:rsidRDefault="000441B3" w:rsidP="000441B3">
            <w:pPr>
              <w:widowControl w:val="0"/>
              <w:jc w:val="center"/>
            </w:pPr>
            <w:r w:rsidRPr="000441B3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3A5A" w14:textId="77777777" w:rsidR="000441B3" w:rsidRPr="000441B3" w:rsidRDefault="000441B3" w:rsidP="000441B3">
            <w:pPr>
              <w:widowControl w:val="0"/>
              <w:jc w:val="center"/>
            </w:pPr>
            <w:r w:rsidRPr="000441B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5714" w14:textId="77777777" w:rsidR="000441B3" w:rsidRPr="000441B3" w:rsidRDefault="000441B3" w:rsidP="000441B3">
            <w:pPr>
              <w:widowControl w:val="0"/>
              <w:jc w:val="center"/>
            </w:pPr>
            <w:r w:rsidRPr="000441B3">
              <w:t>11</w:t>
            </w:r>
          </w:p>
        </w:tc>
      </w:tr>
      <w:tr w:rsidR="000441B3" w14:paraId="43EC09C1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64EB" w14:textId="77777777" w:rsidR="000441B3" w:rsidRDefault="00442B58" w:rsidP="000441B3">
            <w:pPr>
              <w:widowControl w:val="0"/>
              <w:jc w:val="center"/>
            </w:pPr>
            <w:r>
              <w:t>6</w:t>
            </w:r>
            <w:r w:rsidR="000441B3">
              <w:t>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834F09" w14:textId="77777777" w:rsidR="000441B3" w:rsidRPr="000441B3" w:rsidRDefault="000441B3" w:rsidP="00BB246A">
            <w:pPr>
              <w:widowControl w:val="0"/>
              <w:jc w:val="center"/>
            </w:pPr>
            <w:r w:rsidRPr="000441B3">
              <w:t>Миронюк Валентина Андріївна,</w:t>
            </w:r>
          </w:p>
          <w:p w14:paraId="197BC092" w14:textId="52647DA9" w:rsidR="000441B3" w:rsidRPr="000441B3" w:rsidRDefault="000441B3" w:rsidP="00BB246A">
            <w:pPr>
              <w:widowControl w:val="0"/>
              <w:jc w:val="center"/>
            </w:pPr>
            <w:r w:rsidRPr="000441B3">
              <w:t>с. Княгининок, вул. Соборна, буд.</w:t>
            </w:r>
            <w:r w:rsidR="004E46B7">
              <w:t> </w:t>
            </w:r>
            <w:r w:rsidRPr="000441B3">
              <w:t>107, кв.</w:t>
            </w:r>
            <w:r w:rsidR="004E46B7">
              <w:t> </w:t>
            </w:r>
            <w:r w:rsidRPr="000441B3"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72A3" w14:textId="77777777" w:rsidR="000441B3" w:rsidRPr="000441B3" w:rsidRDefault="000441B3" w:rsidP="000441B3">
            <w:pPr>
              <w:widowControl w:val="0"/>
              <w:jc w:val="center"/>
            </w:pPr>
            <w:r w:rsidRPr="000441B3">
              <w:t>2289819302, АС 665595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5A9A3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073033980000026208500095825</w:t>
            </w:r>
          </w:p>
          <w:p w14:paraId="2619A490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 xml:space="preserve">Волинське </w:t>
            </w:r>
          </w:p>
          <w:p w14:paraId="40CAF3B1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ОУ АТ «Ощадбанк»</w:t>
            </w:r>
          </w:p>
          <w:p w14:paraId="44F39CCD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303398</w:t>
            </w:r>
          </w:p>
          <w:p w14:paraId="50D33399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ЄДРПОУ </w:t>
            </w:r>
          </w:p>
          <w:p w14:paraId="516F473A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 w:rsidRPr="000441B3">
              <w:rPr>
                <w:color w:val="1F1F1F"/>
                <w:sz w:val="20"/>
                <w:szCs w:val="20"/>
                <w:shd w:val="clear" w:color="auto" w:fill="FFFFFF"/>
              </w:rPr>
              <w:t>09303328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6353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8017344630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262B" w14:textId="77777777" w:rsidR="000441B3" w:rsidRPr="002D6CFA" w:rsidRDefault="000441B3" w:rsidP="000441B3">
            <w:pPr>
              <w:widowControl w:val="0"/>
              <w:jc w:val="center"/>
            </w:pPr>
            <w:r w:rsidRPr="002D6CFA">
              <w:t>27.09.2022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103E" w14:textId="77777777" w:rsidR="000441B3" w:rsidRPr="002D6CFA" w:rsidRDefault="000441B3" w:rsidP="000441B3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0573" w14:textId="77777777" w:rsidR="000441B3" w:rsidRPr="002D6CFA" w:rsidRDefault="000441B3" w:rsidP="000441B3">
            <w:pPr>
              <w:widowControl w:val="0"/>
              <w:jc w:val="center"/>
            </w:pPr>
            <w:r w:rsidRPr="002D6CFA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C7F9" w14:textId="77777777" w:rsidR="000441B3" w:rsidRPr="002D6CFA" w:rsidRDefault="000441B3" w:rsidP="000441B3">
            <w:pPr>
              <w:widowControl w:val="0"/>
              <w:jc w:val="center"/>
            </w:pPr>
            <w:r w:rsidRPr="002D6CFA"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D61F7" w14:textId="77777777" w:rsidR="000441B3" w:rsidRPr="002D6CFA" w:rsidRDefault="000441B3" w:rsidP="000441B3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417A6" w14:textId="77777777" w:rsidR="000441B3" w:rsidRPr="002D6CFA" w:rsidRDefault="000441B3" w:rsidP="000441B3">
            <w:pPr>
              <w:widowControl w:val="0"/>
              <w:jc w:val="center"/>
            </w:pPr>
            <w:r w:rsidRPr="002D6CFA">
              <w:t>2 000,0</w:t>
            </w:r>
          </w:p>
        </w:tc>
      </w:tr>
      <w:tr w:rsidR="000441B3" w14:paraId="524A4F09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11C5" w14:textId="77777777" w:rsidR="000441B3" w:rsidRDefault="00442B58" w:rsidP="000441B3">
            <w:pPr>
              <w:widowControl w:val="0"/>
              <w:jc w:val="center"/>
            </w:pPr>
            <w:r>
              <w:t>7</w:t>
            </w:r>
            <w:r w:rsidR="000441B3">
              <w:t>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99988A" w14:textId="77777777" w:rsidR="000441B3" w:rsidRPr="000441B3" w:rsidRDefault="000441B3" w:rsidP="00BB246A">
            <w:pPr>
              <w:widowControl w:val="0"/>
              <w:jc w:val="center"/>
            </w:pPr>
            <w:r w:rsidRPr="000441B3">
              <w:t>Монич Наталія Володимирівна,</w:t>
            </w:r>
          </w:p>
          <w:p w14:paraId="4E7DEE80" w14:textId="77777777" w:rsidR="000441B3" w:rsidRPr="000441B3" w:rsidRDefault="000441B3" w:rsidP="00BB246A">
            <w:pPr>
              <w:widowControl w:val="0"/>
              <w:jc w:val="center"/>
            </w:pPr>
            <w:r w:rsidRPr="000441B3">
              <w:t>с. Жидичин,</w:t>
            </w:r>
          </w:p>
          <w:p w14:paraId="503394D1" w14:textId="7435AEE2" w:rsidR="000441B3" w:rsidRPr="000441B3" w:rsidRDefault="000441B3" w:rsidP="00BB246A">
            <w:pPr>
              <w:widowControl w:val="0"/>
              <w:jc w:val="center"/>
            </w:pPr>
            <w:r w:rsidRPr="000441B3">
              <w:t>вул. Селищна, буд.</w:t>
            </w:r>
            <w:r w:rsidR="004E46B7">
              <w:t xml:space="preserve"> </w:t>
            </w:r>
            <w:r w:rsidRPr="000441B3">
              <w:t>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FA7A" w14:textId="77777777" w:rsidR="000441B3" w:rsidRPr="000441B3" w:rsidRDefault="000441B3" w:rsidP="000441B3">
            <w:pPr>
              <w:widowControl w:val="0"/>
              <w:jc w:val="center"/>
            </w:pPr>
            <w:r w:rsidRPr="000441B3">
              <w:t>2314624105,</w:t>
            </w:r>
          </w:p>
          <w:p w14:paraId="02F61163" w14:textId="77777777" w:rsidR="000441B3" w:rsidRPr="000441B3" w:rsidRDefault="000441B3" w:rsidP="000441B3">
            <w:pPr>
              <w:widowControl w:val="0"/>
              <w:jc w:val="center"/>
            </w:pPr>
            <w:r w:rsidRPr="000441B3">
              <w:t>004673430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A821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403052990000026205741073484</w:t>
            </w:r>
          </w:p>
          <w:p w14:paraId="350FD76D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3BC84E7C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305299</w:t>
            </w:r>
          </w:p>
          <w:p w14:paraId="0E77B561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 w:rsidRPr="000441B3">
              <w:rPr>
                <w:sz w:val="20"/>
                <w:szCs w:val="20"/>
              </w:rPr>
              <w:t>ЄДРПОУ 14360570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604E9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8016058102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1ABD" w14:textId="77777777" w:rsidR="000441B3" w:rsidRPr="002D6CFA" w:rsidRDefault="000441B3" w:rsidP="000441B3">
            <w:pPr>
              <w:widowControl w:val="0"/>
              <w:jc w:val="center"/>
            </w:pPr>
            <w:r w:rsidRPr="002D6CFA">
              <w:t>06.08.2022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9920F" w14:textId="77777777" w:rsidR="000441B3" w:rsidRPr="002D6CFA" w:rsidRDefault="000441B3" w:rsidP="000441B3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3BA4" w14:textId="77777777" w:rsidR="000441B3" w:rsidRPr="002D6CFA" w:rsidRDefault="000441B3" w:rsidP="000441B3">
            <w:pPr>
              <w:widowControl w:val="0"/>
              <w:jc w:val="center"/>
            </w:pPr>
            <w:r w:rsidRPr="002D6CFA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D587" w14:textId="77777777" w:rsidR="000441B3" w:rsidRPr="002D6CFA" w:rsidRDefault="000441B3" w:rsidP="000441B3">
            <w:pPr>
              <w:widowControl w:val="0"/>
              <w:jc w:val="center"/>
            </w:pPr>
            <w:r w:rsidRPr="002D6CFA"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5272" w14:textId="77777777" w:rsidR="000441B3" w:rsidRPr="002D6CFA" w:rsidRDefault="000441B3" w:rsidP="000441B3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88DF2" w14:textId="77777777" w:rsidR="000441B3" w:rsidRPr="002D6CFA" w:rsidRDefault="000441B3" w:rsidP="000441B3">
            <w:pPr>
              <w:widowControl w:val="0"/>
              <w:jc w:val="center"/>
            </w:pPr>
            <w:r w:rsidRPr="002D6CFA">
              <w:t>1 300,0</w:t>
            </w:r>
          </w:p>
        </w:tc>
      </w:tr>
      <w:tr w:rsidR="000441B3" w14:paraId="57919F1B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E91C" w14:textId="77777777" w:rsidR="000441B3" w:rsidRDefault="00442B58" w:rsidP="000441B3">
            <w:pPr>
              <w:widowControl w:val="0"/>
              <w:jc w:val="center"/>
            </w:pPr>
            <w:r>
              <w:t>8.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E98CAB" w14:textId="77777777" w:rsidR="000441B3" w:rsidRPr="000441B3" w:rsidRDefault="000441B3" w:rsidP="00BB246A">
            <w:pPr>
              <w:widowControl w:val="0"/>
              <w:jc w:val="center"/>
            </w:pPr>
            <w:r w:rsidRPr="000441B3">
              <w:t>Остапчук Анастасія Василівна,</w:t>
            </w:r>
          </w:p>
          <w:p w14:paraId="3EC6707C" w14:textId="77777777" w:rsidR="000441B3" w:rsidRPr="000441B3" w:rsidRDefault="000441B3" w:rsidP="00BB246A">
            <w:pPr>
              <w:widowControl w:val="0"/>
              <w:jc w:val="center"/>
            </w:pPr>
            <w:r w:rsidRPr="000441B3">
              <w:t>с. Буків,</w:t>
            </w:r>
          </w:p>
          <w:p w14:paraId="5DD62255" w14:textId="77777777" w:rsidR="000441B3" w:rsidRPr="000441B3" w:rsidRDefault="000441B3" w:rsidP="00BB246A">
            <w:pPr>
              <w:widowControl w:val="0"/>
              <w:jc w:val="center"/>
            </w:pPr>
            <w:r w:rsidRPr="000441B3">
              <w:t>вул. Зарічна,</w:t>
            </w:r>
          </w:p>
          <w:p w14:paraId="7AEFF62F" w14:textId="4A8302EC" w:rsidR="000441B3" w:rsidRPr="000441B3" w:rsidRDefault="000441B3" w:rsidP="00BB246A">
            <w:pPr>
              <w:widowControl w:val="0"/>
              <w:jc w:val="center"/>
            </w:pPr>
            <w:r w:rsidRPr="000441B3">
              <w:t>буд.</w:t>
            </w:r>
            <w:r w:rsidR="004E46B7">
              <w:t xml:space="preserve"> </w:t>
            </w:r>
            <w:r w:rsidRPr="000441B3"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6B13" w14:textId="77777777" w:rsidR="000441B3" w:rsidRPr="000441B3" w:rsidRDefault="000441B3" w:rsidP="000441B3">
            <w:pPr>
              <w:widowControl w:val="0"/>
              <w:jc w:val="center"/>
            </w:pPr>
            <w:r w:rsidRPr="000441B3">
              <w:t>3517412740, 000237701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9770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453052990262096400927759014</w:t>
            </w:r>
          </w:p>
          <w:p w14:paraId="295A6DDE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0D35B0BF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305299</w:t>
            </w:r>
          </w:p>
          <w:p w14:paraId="5FCA53B8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ЄДРПОУ 14360570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AACDB" w14:textId="77777777" w:rsidR="000441B3" w:rsidRPr="000441B3" w:rsidRDefault="000441B3" w:rsidP="000441B3">
            <w:pPr>
              <w:jc w:val="center"/>
              <w:rPr>
                <w:sz w:val="20"/>
                <w:szCs w:val="20"/>
                <w:lang w:val="ru-RU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8016160696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46CA" w14:textId="77777777" w:rsidR="000441B3" w:rsidRPr="002D6CFA" w:rsidRDefault="000441B3" w:rsidP="000441B3">
            <w:pPr>
              <w:jc w:val="center"/>
            </w:pPr>
            <w:r w:rsidRPr="002D6CFA">
              <w:t>17.11.2022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AFB1" w14:textId="77777777" w:rsidR="000441B3" w:rsidRPr="002D6CFA" w:rsidRDefault="000441B3" w:rsidP="000441B3">
            <w:pPr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D9F8" w14:textId="77777777" w:rsidR="000441B3" w:rsidRPr="002D6CFA" w:rsidRDefault="000441B3" w:rsidP="000441B3">
            <w:pPr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A935" w14:textId="77777777" w:rsidR="000441B3" w:rsidRPr="002D6CFA" w:rsidRDefault="000441B3" w:rsidP="000441B3">
            <w:pPr>
              <w:jc w:val="center"/>
            </w:pPr>
            <w:r w:rsidRPr="002D6CFA"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0CE0" w14:textId="77777777" w:rsidR="000441B3" w:rsidRPr="002D6CFA" w:rsidRDefault="000441B3" w:rsidP="000441B3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D72C" w14:textId="77777777" w:rsidR="000441B3" w:rsidRPr="002D6CFA" w:rsidRDefault="000441B3" w:rsidP="000441B3">
            <w:pPr>
              <w:widowControl w:val="0"/>
              <w:jc w:val="center"/>
            </w:pPr>
            <w:r w:rsidRPr="002D6CFA">
              <w:t>0,0</w:t>
            </w:r>
          </w:p>
        </w:tc>
      </w:tr>
      <w:tr w:rsidR="000441B3" w14:paraId="1857F036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ACD9" w14:textId="77777777" w:rsidR="000441B3" w:rsidRDefault="00442B58" w:rsidP="000441B3">
            <w:pPr>
              <w:widowControl w:val="0"/>
              <w:jc w:val="center"/>
            </w:pPr>
            <w:r>
              <w:t>9.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0B2BC" w14:textId="77777777" w:rsidR="000441B3" w:rsidRPr="000441B3" w:rsidRDefault="000441B3" w:rsidP="00BB246A">
            <w:pPr>
              <w:widowControl w:val="0"/>
              <w:jc w:val="center"/>
            </w:pPr>
            <w:r w:rsidRPr="000441B3">
              <w:t>Остапчук Анастасія Василівна,</w:t>
            </w:r>
          </w:p>
          <w:p w14:paraId="4AF5AF16" w14:textId="77777777" w:rsidR="000441B3" w:rsidRPr="000441B3" w:rsidRDefault="000441B3" w:rsidP="00BB246A">
            <w:pPr>
              <w:widowControl w:val="0"/>
              <w:jc w:val="center"/>
            </w:pPr>
            <w:r w:rsidRPr="000441B3">
              <w:t>с. Буків,</w:t>
            </w:r>
          </w:p>
          <w:p w14:paraId="4E4AC232" w14:textId="77777777" w:rsidR="000441B3" w:rsidRPr="000441B3" w:rsidRDefault="000441B3" w:rsidP="00BB246A">
            <w:pPr>
              <w:widowControl w:val="0"/>
              <w:jc w:val="center"/>
            </w:pPr>
            <w:r w:rsidRPr="000441B3">
              <w:t>вул. Зарічна,</w:t>
            </w:r>
          </w:p>
          <w:p w14:paraId="2508E4E3" w14:textId="1F13E417" w:rsidR="000441B3" w:rsidRPr="000441B3" w:rsidRDefault="000441B3" w:rsidP="00BB246A">
            <w:pPr>
              <w:widowControl w:val="0"/>
              <w:jc w:val="center"/>
            </w:pPr>
            <w:r w:rsidRPr="000441B3">
              <w:t>буд.</w:t>
            </w:r>
            <w:r w:rsidR="004E46B7">
              <w:t xml:space="preserve"> </w:t>
            </w:r>
            <w:r w:rsidRPr="000441B3"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1A171" w14:textId="77777777" w:rsidR="000441B3" w:rsidRPr="000441B3" w:rsidRDefault="000441B3" w:rsidP="000441B3">
            <w:pPr>
              <w:widowControl w:val="0"/>
              <w:jc w:val="center"/>
            </w:pPr>
            <w:r w:rsidRPr="000441B3">
              <w:t>3517412740, 000237701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B691C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453052990262096400927759014</w:t>
            </w:r>
          </w:p>
          <w:p w14:paraId="555C10B7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47FA2980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305299</w:t>
            </w:r>
          </w:p>
          <w:p w14:paraId="6316F85A" w14:textId="77777777" w:rsidR="000441B3" w:rsidRDefault="000441B3" w:rsidP="000441B3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ЄДРПОУ 14360570</w:t>
            </w:r>
          </w:p>
          <w:p w14:paraId="670AF345" w14:textId="77777777" w:rsidR="003D531C" w:rsidRDefault="003D531C" w:rsidP="000441B3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07C1145" w14:textId="77777777" w:rsidR="003D531C" w:rsidRDefault="003D531C" w:rsidP="000441B3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ACC94CF" w14:textId="77777777" w:rsidR="003D531C" w:rsidRDefault="003D531C" w:rsidP="000441B3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DCE5EDE" w14:textId="77777777" w:rsidR="003D531C" w:rsidRDefault="003D531C" w:rsidP="000441B3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3428145" w14:textId="77777777" w:rsidR="000441B3" w:rsidRPr="000441B3" w:rsidRDefault="000441B3" w:rsidP="000441B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EF1D" w14:textId="77777777" w:rsidR="000441B3" w:rsidRPr="000441B3" w:rsidRDefault="000441B3" w:rsidP="000441B3">
            <w:pPr>
              <w:jc w:val="center"/>
              <w:rPr>
                <w:sz w:val="20"/>
                <w:szCs w:val="20"/>
                <w:lang w:val="ru-RU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8016160698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2E41C" w14:textId="77777777" w:rsidR="000441B3" w:rsidRPr="002D6CFA" w:rsidRDefault="000441B3" w:rsidP="000441B3">
            <w:pPr>
              <w:jc w:val="center"/>
            </w:pPr>
            <w:r w:rsidRPr="002D6CFA">
              <w:t>20.05.2022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D5F9" w14:textId="77777777" w:rsidR="000441B3" w:rsidRPr="002D6CFA" w:rsidRDefault="000441B3" w:rsidP="000441B3">
            <w:pPr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7617" w14:textId="77777777" w:rsidR="000441B3" w:rsidRPr="002D6CFA" w:rsidRDefault="000441B3" w:rsidP="000441B3">
            <w:pPr>
              <w:jc w:val="center"/>
            </w:pPr>
            <w:r w:rsidRPr="002D6CFA">
              <w:t>1 300,0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538E2" w14:textId="77777777" w:rsidR="000441B3" w:rsidRPr="002D6CFA" w:rsidRDefault="000441B3" w:rsidP="000441B3">
            <w:pPr>
              <w:jc w:val="center"/>
            </w:pPr>
            <w:r w:rsidRPr="002D6CFA">
              <w:t>2 000,0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3F890" w14:textId="77777777" w:rsidR="000441B3" w:rsidRPr="002D6CFA" w:rsidRDefault="000441B3" w:rsidP="000441B3">
            <w:pPr>
              <w:widowControl w:val="0"/>
              <w:jc w:val="center"/>
            </w:pPr>
            <w:r w:rsidRPr="002D6CFA"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38A93" w14:textId="77777777" w:rsidR="000441B3" w:rsidRPr="002D6CFA" w:rsidRDefault="000441B3" w:rsidP="000441B3">
            <w:pPr>
              <w:widowControl w:val="0"/>
              <w:jc w:val="center"/>
            </w:pPr>
            <w:r w:rsidRPr="002D6CFA">
              <w:t>0,0</w:t>
            </w:r>
          </w:p>
        </w:tc>
      </w:tr>
      <w:tr w:rsidR="00442B58" w14:paraId="00B00CE7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140C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B8CE54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0284F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4218" w14:textId="77777777" w:rsidR="00442B58" w:rsidRPr="000441B3" w:rsidRDefault="00442B58" w:rsidP="00442B58">
            <w:pPr>
              <w:widowControl w:val="0"/>
              <w:jc w:val="center"/>
              <w:rPr>
                <w:lang w:val="en-US"/>
              </w:rPr>
            </w:pPr>
            <w:r w:rsidRPr="000441B3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F575B" w14:textId="77777777" w:rsidR="00442B58" w:rsidRPr="000441B3" w:rsidRDefault="00442B58" w:rsidP="00442B58">
            <w:pPr>
              <w:widowControl w:val="0"/>
              <w:jc w:val="center"/>
              <w:rPr>
                <w:lang w:val="en-US"/>
              </w:rPr>
            </w:pPr>
            <w:r w:rsidRPr="000441B3"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0039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4D19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A6903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6306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82DF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3667F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11</w:t>
            </w:r>
          </w:p>
        </w:tc>
      </w:tr>
      <w:tr w:rsidR="00442B58" w14:paraId="3611E9D9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A992" w14:textId="77777777" w:rsidR="00442B58" w:rsidRDefault="00442B58" w:rsidP="00442B58">
            <w:pPr>
              <w:widowControl w:val="0"/>
              <w:jc w:val="center"/>
            </w:pPr>
            <w:r>
              <w:t>10.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D533F5" w14:textId="77777777" w:rsidR="00442B58" w:rsidRPr="000441B3" w:rsidRDefault="00442B58" w:rsidP="009153E6">
            <w:pPr>
              <w:widowControl w:val="0"/>
              <w:jc w:val="center"/>
            </w:pPr>
            <w:r w:rsidRPr="000441B3">
              <w:t>Остапчук Анастасія Василівна,</w:t>
            </w:r>
          </w:p>
          <w:p w14:paraId="4937355D" w14:textId="77777777" w:rsidR="00442B58" w:rsidRPr="000441B3" w:rsidRDefault="00442B58" w:rsidP="009153E6">
            <w:pPr>
              <w:widowControl w:val="0"/>
              <w:jc w:val="center"/>
            </w:pPr>
            <w:r w:rsidRPr="000441B3">
              <w:t>с. Буків,</w:t>
            </w:r>
          </w:p>
          <w:p w14:paraId="66071842" w14:textId="77777777" w:rsidR="00442B58" w:rsidRPr="000441B3" w:rsidRDefault="00442B58" w:rsidP="009153E6">
            <w:pPr>
              <w:widowControl w:val="0"/>
              <w:jc w:val="center"/>
            </w:pPr>
            <w:r w:rsidRPr="000441B3">
              <w:t>вул. Зарічна,</w:t>
            </w:r>
          </w:p>
          <w:p w14:paraId="393A9643" w14:textId="5921FD5A" w:rsidR="00442B58" w:rsidRPr="000441B3" w:rsidRDefault="00442B58" w:rsidP="009153E6">
            <w:pPr>
              <w:widowControl w:val="0"/>
              <w:jc w:val="center"/>
            </w:pPr>
            <w:r w:rsidRPr="000441B3">
              <w:t>буд.</w:t>
            </w:r>
            <w:r w:rsidR="004E46B7">
              <w:t xml:space="preserve"> </w:t>
            </w:r>
            <w:r w:rsidRPr="000441B3"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4C9A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3517412740, 000237701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75A0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453052990262096400927759014</w:t>
            </w:r>
          </w:p>
          <w:p w14:paraId="1BB3787C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4F21DC2D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305299</w:t>
            </w:r>
          </w:p>
          <w:p w14:paraId="61088DDA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ЄДРПОУ 14360570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C66E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8016160700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2274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17.08.2022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BAB2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1090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2C3E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2EBF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48B4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1 300,0</w:t>
            </w:r>
          </w:p>
        </w:tc>
      </w:tr>
      <w:tr w:rsidR="00442B58" w14:paraId="6B02FD4B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F61B" w14:textId="77777777" w:rsidR="00442B58" w:rsidRDefault="00442B58" w:rsidP="00442B58">
            <w:pPr>
              <w:widowControl w:val="0"/>
              <w:jc w:val="center"/>
            </w:pPr>
            <w:r>
              <w:t>11.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A26691" w14:textId="77777777" w:rsidR="00442B58" w:rsidRPr="000441B3" w:rsidRDefault="00442B58" w:rsidP="009153E6">
            <w:pPr>
              <w:widowControl w:val="0"/>
              <w:jc w:val="center"/>
            </w:pPr>
            <w:r w:rsidRPr="000441B3">
              <w:t>Остапчук Анастасія Василівна</w:t>
            </w:r>
          </w:p>
          <w:p w14:paraId="49458CB6" w14:textId="77777777" w:rsidR="00442B58" w:rsidRPr="000441B3" w:rsidRDefault="00442B58" w:rsidP="009153E6">
            <w:pPr>
              <w:widowControl w:val="0"/>
              <w:jc w:val="center"/>
            </w:pPr>
            <w:r w:rsidRPr="000441B3">
              <w:t>с. Буків,</w:t>
            </w:r>
          </w:p>
          <w:p w14:paraId="0C33F943" w14:textId="77777777" w:rsidR="00442B58" w:rsidRPr="000441B3" w:rsidRDefault="00442B58" w:rsidP="009153E6">
            <w:pPr>
              <w:widowControl w:val="0"/>
              <w:jc w:val="center"/>
            </w:pPr>
            <w:r w:rsidRPr="000441B3">
              <w:t>вул. Зарічна,</w:t>
            </w:r>
          </w:p>
          <w:p w14:paraId="40EE3C55" w14:textId="08014BFA" w:rsidR="00442B58" w:rsidRPr="000441B3" w:rsidRDefault="00442B58" w:rsidP="009153E6">
            <w:pPr>
              <w:widowControl w:val="0"/>
              <w:jc w:val="center"/>
            </w:pPr>
            <w:r w:rsidRPr="000441B3">
              <w:t>буд.</w:t>
            </w:r>
            <w:r w:rsidR="004E46B7">
              <w:t xml:space="preserve"> </w:t>
            </w:r>
            <w:r w:rsidRPr="000441B3"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D5D2D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3517412740,</w:t>
            </w:r>
          </w:p>
          <w:p w14:paraId="603C4816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000237701</w:t>
            </w:r>
          </w:p>
          <w:p w14:paraId="03A64B70" w14:textId="77777777" w:rsidR="00442B58" w:rsidRPr="000441B3" w:rsidRDefault="00442B58" w:rsidP="00442B58">
            <w:pPr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BA31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453052990262096400927759014</w:t>
            </w:r>
          </w:p>
          <w:p w14:paraId="6CFBAD9C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0E402246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305299</w:t>
            </w:r>
          </w:p>
          <w:p w14:paraId="4D6FA0C9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 w:rsidRPr="000441B3">
              <w:rPr>
                <w:sz w:val="20"/>
                <w:szCs w:val="20"/>
              </w:rPr>
              <w:t>ЄДРПОУ 14360570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1230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8016160712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AD1A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18.02.2023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AD57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B5D9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63E77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74601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567FB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700,00</w:t>
            </w:r>
          </w:p>
        </w:tc>
      </w:tr>
      <w:tr w:rsidR="00442B58" w14:paraId="6250B51C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22C6" w14:textId="77777777" w:rsidR="00442B58" w:rsidRDefault="00442B58" w:rsidP="00442B58">
            <w:pPr>
              <w:widowControl w:val="0"/>
              <w:jc w:val="center"/>
            </w:pPr>
            <w:r>
              <w:t>12.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8F01F1" w14:textId="77777777" w:rsidR="00442B58" w:rsidRPr="000441B3" w:rsidRDefault="00442B58" w:rsidP="009153E6">
            <w:pPr>
              <w:widowControl w:val="0"/>
              <w:jc w:val="center"/>
            </w:pPr>
            <w:r w:rsidRPr="000441B3">
              <w:t>Фаримець Галина Федосіївна,</w:t>
            </w:r>
          </w:p>
          <w:p w14:paraId="714A1F57" w14:textId="77777777" w:rsidR="00442B58" w:rsidRPr="000441B3" w:rsidRDefault="00442B58" w:rsidP="009153E6">
            <w:pPr>
              <w:widowControl w:val="0"/>
              <w:jc w:val="center"/>
            </w:pPr>
            <w:r w:rsidRPr="000441B3">
              <w:t>м. Луцьк,</w:t>
            </w:r>
          </w:p>
          <w:p w14:paraId="43A12D90" w14:textId="77777777" w:rsidR="00442B58" w:rsidRPr="000441B3" w:rsidRDefault="00442B58" w:rsidP="009153E6">
            <w:pPr>
              <w:widowControl w:val="0"/>
              <w:jc w:val="center"/>
            </w:pPr>
            <w:r w:rsidRPr="000441B3">
              <w:t>вул. Кравчука,</w:t>
            </w:r>
          </w:p>
          <w:p w14:paraId="195DC8F4" w14:textId="20973E4B" w:rsidR="00442B58" w:rsidRPr="000441B3" w:rsidRDefault="00442B58" w:rsidP="009153E6">
            <w:pPr>
              <w:widowControl w:val="0"/>
              <w:jc w:val="center"/>
            </w:pPr>
            <w:r w:rsidRPr="000441B3">
              <w:t>буд.</w:t>
            </w:r>
            <w:r w:rsidR="004E46B7">
              <w:t xml:space="preserve"> </w:t>
            </w:r>
            <w:r w:rsidRPr="000441B3">
              <w:t>26, кв.</w:t>
            </w:r>
            <w:r w:rsidR="004E46B7">
              <w:t xml:space="preserve"> </w:t>
            </w:r>
            <w:r w:rsidRPr="000441B3">
              <w:t>59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2F1BD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1996025166, АС 709842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0A2DF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913052990000026207680706876</w:t>
            </w:r>
          </w:p>
          <w:p w14:paraId="60E51C3A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5078C765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305299</w:t>
            </w:r>
          </w:p>
          <w:p w14:paraId="44863DDD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</w:rPr>
              <w:t>ЄДРПОУ 14360570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2EC2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8017344545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C2C3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05.09.2022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2771A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E621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56FC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1B099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0E07C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2 000,0</w:t>
            </w:r>
          </w:p>
        </w:tc>
      </w:tr>
      <w:tr w:rsidR="00442B58" w14:paraId="27ABB5A7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D8A0" w14:textId="77777777" w:rsidR="00442B58" w:rsidRDefault="00442B58" w:rsidP="00442B58">
            <w:pPr>
              <w:widowControl w:val="0"/>
              <w:jc w:val="center"/>
            </w:pPr>
            <w:r>
              <w:t>13.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C349B7" w14:textId="77777777" w:rsidR="00442B58" w:rsidRPr="000441B3" w:rsidRDefault="00442B58" w:rsidP="009153E6">
            <w:pPr>
              <w:jc w:val="center"/>
            </w:pPr>
            <w:r w:rsidRPr="000441B3">
              <w:t>Філонюк Галина Юріївна</w:t>
            </w:r>
          </w:p>
          <w:p w14:paraId="1DEFD849" w14:textId="77777777" w:rsidR="00442B58" w:rsidRPr="000441B3" w:rsidRDefault="00442B58" w:rsidP="009153E6">
            <w:pPr>
              <w:jc w:val="center"/>
            </w:pPr>
            <w:r w:rsidRPr="000441B3">
              <w:t>с. Городок,</w:t>
            </w:r>
          </w:p>
          <w:p w14:paraId="15492417" w14:textId="653D82EF" w:rsidR="00442B58" w:rsidRPr="000441B3" w:rsidRDefault="00442B58" w:rsidP="009153E6">
            <w:pPr>
              <w:jc w:val="center"/>
            </w:pPr>
            <w:r w:rsidRPr="000441B3">
              <w:t>вул. Центральна, буд.</w:t>
            </w:r>
            <w:r w:rsidR="004E46B7">
              <w:t xml:space="preserve"> </w:t>
            </w:r>
            <w:r w:rsidRPr="000441B3">
              <w:t>19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4958" w14:textId="77777777" w:rsidR="00442B58" w:rsidRPr="000441B3" w:rsidRDefault="00442B58" w:rsidP="00442B58">
            <w:pPr>
              <w:jc w:val="center"/>
            </w:pPr>
            <w:r w:rsidRPr="000441B3">
              <w:t>1906221627</w:t>
            </w:r>
          </w:p>
          <w:p w14:paraId="69DC7747" w14:textId="77777777" w:rsidR="00442B58" w:rsidRPr="000441B3" w:rsidRDefault="00442B58" w:rsidP="00442B58">
            <w:pPr>
              <w:jc w:val="center"/>
            </w:pPr>
            <w:r w:rsidRPr="000441B3">
              <w:t>АЮ 226929</w:t>
            </w:r>
          </w:p>
          <w:p w14:paraId="49D8D57B" w14:textId="77777777" w:rsidR="00442B58" w:rsidRPr="000441B3" w:rsidRDefault="00442B58" w:rsidP="00442B58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9EBC" w14:textId="77777777" w:rsidR="00442B58" w:rsidRPr="000441B3" w:rsidRDefault="00442B58" w:rsidP="00442B58">
            <w:pPr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543033980000026201294422819</w:t>
            </w:r>
          </w:p>
          <w:p w14:paraId="14105DFA" w14:textId="77777777" w:rsidR="00442B58" w:rsidRPr="000441B3" w:rsidRDefault="00442B58" w:rsidP="00442B58">
            <w:pPr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Волинське ОУ АТ «Ощадбанк»</w:t>
            </w:r>
          </w:p>
          <w:p w14:paraId="52F204D4" w14:textId="77777777" w:rsidR="00442B58" w:rsidRPr="000441B3" w:rsidRDefault="00442B58" w:rsidP="00442B58">
            <w:pPr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303398</w:t>
            </w:r>
          </w:p>
          <w:p w14:paraId="29B01E05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ЄДРПОУ </w:t>
            </w:r>
          </w:p>
          <w:p w14:paraId="647C79F5" w14:textId="77777777" w:rsidR="00442B58" w:rsidRDefault="00442B58" w:rsidP="00442B58">
            <w:pPr>
              <w:jc w:val="center"/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0441B3">
              <w:rPr>
                <w:color w:val="1F1F1F"/>
                <w:sz w:val="20"/>
                <w:szCs w:val="20"/>
                <w:shd w:val="clear" w:color="auto" w:fill="FFFFFF"/>
              </w:rPr>
              <w:t>09303328</w:t>
            </w:r>
          </w:p>
          <w:p w14:paraId="32DA1999" w14:textId="77777777" w:rsidR="003D531C" w:rsidRDefault="003D531C" w:rsidP="00442B58">
            <w:pPr>
              <w:jc w:val="center"/>
              <w:rPr>
                <w:color w:val="1F1F1F"/>
                <w:sz w:val="20"/>
                <w:szCs w:val="20"/>
                <w:shd w:val="clear" w:color="auto" w:fill="FFFFFF"/>
              </w:rPr>
            </w:pPr>
          </w:p>
          <w:p w14:paraId="5EF4516E" w14:textId="77777777" w:rsidR="003D531C" w:rsidRDefault="003D531C" w:rsidP="00442B58">
            <w:pPr>
              <w:jc w:val="center"/>
              <w:rPr>
                <w:color w:val="1F1F1F"/>
                <w:sz w:val="20"/>
                <w:szCs w:val="20"/>
                <w:shd w:val="clear" w:color="auto" w:fill="FFFFFF"/>
              </w:rPr>
            </w:pPr>
          </w:p>
          <w:p w14:paraId="3061D27C" w14:textId="77777777" w:rsidR="003D531C" w:rsidRDefault="003D531C" w:rsidP="00442B58">
            <w:pPr>
              <w:jc w:val="center"/>
              <w:rPr>
                <w:color w:val="1F1F1F"/>
                <w:sz w:val="20"/>
                <w:szCs w:val="20"/>
                <w:shd w:val="clear" w:color="auto" w:fill="FFFFFF"/>
              </w:rPr>
            </w:pPr>
          </w:p>
          <w:p w14:paraId="01447F78" w14:textId="77777777" w:rsidR="003D531C" w:rsidRDefault="003D531C" w:rsidP="00442B58">
            <w:pPr>
              <w:jc w:val="center"/>
              <w:rPr>
                <w:color w:val="1F1F1F"/>
                <w:sz w:val="20"/>
                <w:szCs w:val="20"/>
                <w:shd w:val="clear" w:color="auto" w:fill="FFFFFF"/>
              </w:rPr>
            </w:pPr>
          </w:p>
          <w:p w14:paraId="165FAB89" w14:textId="77777777" w:rsidR="00442B58" w:rsidRPr="000441B3" w:rsidRDefault="00442B58" w:rsidP="00442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46016" w14:textId="77777777" w:rsidR="00442B58" w:rsidRPr="000441B3" w:rsidRDefault="00442B58" w:rsidP="00442B58">
            <w:pPr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8016160652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72A79" w14:textId="77777777" w:rsidR="00442B58" w:rsidRPr="002D6CFA" w:rsidRDefault="00442B58" w:rsidP="00442B58">
            <w:pPr>
              <w:jc w:val="center"/>
            </w:pPr>
            <w:r w:rsidRPr="002D6CFA">
              <w:t>01.10.2022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2ECF" w14:textId="77777777" w:rsidR="00442B58" w:rsidRPr="002D6CFA" w:rsidRDefault="00442B58" w:rsidP="00442B58">
            <w:pPr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1A6A6" w14:textId="77777777" w:rsidR="00442B58" w:rsidRPr="002D6CFA" w:rsidRDefault="00442B58" w:rsidP="00442B58">
            <w:pPr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2F3EA" w14:textId="77777777" w:rsidR="00442B58" w:rsidRPr="002D6CFA" w:rsidRDefault="00442B58" w:rsidP="00442B58">
            <w:pPr>
              <w:jc w:val="center"/>
            </w:pPr>
            <w:r w:rsidRPr="002D6CFA"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42807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9472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0,0</w:t>
            </w:r>
          </w:p>
        </w:tc>
      </w:tr>
      <w:tr w:rsidR="00442B58" w14:paraId="6ECD77D1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9227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47846A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8A5B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C514" w14:textId="77777777" w:rsidR="00442B58" w:rsidRPr="000441B3" w:rsidRDefault="00442B58" w:rsidP="00442B58">
            <w:pPr>
              <w:widowControl w:val="0"/>
              <w:jc w:val="center"/>
              <w:rPr>
                <w:lang w:val="en-US"/>
              </w:rPr>
            </w:pPr>
            <w:r w:rsidRPr="000441B3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3D73" w14:textId="77777777" w:rsidR="00442B58" w:rsidRPr="000441B3" w:rsidRDefault="00442B58" w:rsidP="00442B58">
            <w:pPr>
              <w:widowControl w:val="0"/>
              <w:jc w:val="center"/>
              <w:rPr>
                <w:lang w:val="en-US"/>
              </w:rPr>
            </w:pPr>
            <w:r w:rsidRPr="000441B3"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62C8E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443C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AD5B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43B2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A9A8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4907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11</w:t>
            </w:r>
          </w:p>
        </w:tc>
      </w:tr>
      <w:tr w:rsidR="00442B58" w14:paraId="5A82ED33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8ACE" w14:textId="77777777" w:rsidR="00442B58" w:rsidRDefault="00442B58" w:rsidP="00442B58">
            <w:pPr>
              <w:widowControl w:val="0"/>
              <w:jc w:val="center"/>
            </w:pPr>
            <w:r>
              <w:t>14.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2BE0AC" w14:textId="77777777" w:rsidR="00442B58" w:rsidRPr="000441B3" w:rsidRDefault="00442B58" w:rsidP="00F00B05">
            <w:pPr>
              <w:widowControl w:val="0"/>
              <w:jc w:val="center"/>
            </w:pPr>
            <w:r w:rsidRPr="000441B3">
              <w:t>Черняк Марія Михайлівна,</w:t>
            </w:r>
          </w:p>
          <w:p w14:paraId="3956E62D" w14:textId="77777777" w:rsidR="00442B58" w:rsidRPr="000441B3" w:rsidRDefault="00442B58" w:rsidP="00F00B05">
            <w:pPr>
              <w:widowControl w:val="0"/>
              <w:jc w:val="center"/>
            </w:pPr>
            <w:r w:rsidRPr="000441B3">
              <w:t>с. Милушин,</w:t>
            </w:r>
          </w:p>
          <w:p w14:paraId="55C90EF5" w14:textId="03D4F3CE" w:rsidR="00442B58" w:rsidRPr="000441B3" w:rsidRDefault="00442B58" w:rsidP="00F00B05">
            <w:pPr>
              <w:widowControl w:val="0"/>
              <w:jc w:val="center"/>
            </w:pPr>
            <w:r w:rsidRPr="000441B3">
              <w:t>вул. Хутірська, буд.</w:t>
            </w:r>
            <w:r w:rsidR="004E46B7">
              <w:t xml:space="preserve"> </w:t>
            </w:r>
            <w:r w:rsidRPr="000441B3"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B934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АС 496112 </w:t>
            </w:r>
          </w:p>
          <w:p w14:paraId="1680BE75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має право здійснювати будь-які платежі за номером паспорта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5BAE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543052990000026209688049016</w:t>
            </w:r>
          </w:p>
          <w:p w14:paraId="6F24FF7E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796A8A71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305299</w:t>
            </w:r>
          </w:p>
          <w:p w14:paraId="074E130E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ЄДРПОУ 14360570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B941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8017344548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8E328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25.12.2022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48A0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20CD4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2C74F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4CE35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7B40C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700,00</w:t>
            </w:r>
          </w:p>
        </w:tc>
      </w:tr>
      <w:tr w:rsidR="00442B58" w14:paraId="57139B1B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AA3F" w14:textId="77777777" w:rsidR="00442B58" w:rsidRDefault="00442B58" w:rsidP="00442B58">
            <w:pPr>
              <w:widowControl w:val="0"/>
              <w:jc w:val="center"/>
            </w:pPr>
            <w:r>
              <w:t>15.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DA223C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Черняк Марія Михайлівна, </w:t>
            </w:r>
          </w:p>
          <w:p w14:paraId="4A600846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с. Милушин, </w:t>
            </w:r>
          </w:p>
          <w:p w14:paraId="612A5346" w14:textId="1B99C54F" w:rsidR="00442B58" w:rsidRPr="000441B3" w:rsidRDefault="00442B58" w:rsidP="00442B58">
            <w:pPr>
              <w:widowControl w:val="0"/>
              <w:jc w:val="center"/>
            </w:pPr>
            <w:r w:rsidRPr="000441B3">
              <w:t>вул. Хутірська, буд.</w:t>
            </w:r>
            <w:r w:rsidR="004E46B7">
              <w:t xml:space="preserve"> </w:t>
            </w:r>
            <w:r w:rsidRPr="000441B3"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98936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АС 496112 </w:t>
            </w:r>
          </w:p>
          <w:p w14:paraId="61A19BDB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має право здійснювати будь-які платежі за номером паспорта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0617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543052990000026209688049016</w:t>
            </w:r>
          </w:p>
          <w:p w14:paraId="6027588D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607CFBE7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 xml:space="preserve">МФО 305299, </w:t>
            </w:r>
          </w:p>
          <w:p w14:paraId="35D8AF3A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ЄДРПОУ 14360570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70389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8017344549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72D6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03.03.2023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744E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91DB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736E7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22C88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5DD6" w14:textId="77777777" w:rsidR="00442B58" w:rsidRPr="002D6CFA" w:rsidRDefault="00442B58" w:rsidP="00442B58">
            <w:pPr>
              <w:widowControl w:val="0"/>
              <w:jc w:val="center"/>
              <w:rPr>
                <w:highlight w:val="yellow"/>
              </w:rPr>
            </w:pPr>
            <w:r w:rsidRPr="002D6CFA">
              <w:t>700,00</w:t>
            </w:r>
          </w:p>
        </w:tc>
      </w:tr>
      <w:tr w:rsidR="00442B58" w14:paraId="31DD1604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235C6" w14:textId="77777777" w:rsidR="00442B58" w:rsidRDefault="00442B58" w:rsidP="00442B58">
            <w:pPr>
              <w:widowControl w:val="0"/>
              <w:jc w:val="center"/>
            </w:pPr>
            <w:r>
              <w:t>16.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45B409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Черняк Марія Михайлівна, </w:t>
            </w:r>
          </w:p>
          <w:p w14:paraId="6018A591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с. Милушин, </w:t>
            </w:r>
          </w:p>
          <w:p w14:paraId="2C94A5E3" w14:textId="75332643" w:rsidR="00442B58" w:rsidRPr="000441B3" w:rsidRDefault="00442B58" w:rsidP="00442B58">
            <w:pPr>
              <w:widowControl w:val="0"/>
              <w:jc w:val="center"/>
            </w:pPr>
            <w:r w:rsidRPr="000441B3">
              <w:t>вул. Хутірська, буд.</w:t>
            </w:r>
            <w:r w:rsidR="004E46B7">
              <w:t xml:space="preserve"> </w:t>
            </w:r>
            <w:r w:rsidRPr="000441B3"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CB2C1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АС 496112 </w:t>
            </w:r>
          </w:p>
          <w:p w14:paraId="45528648" w14:textId="77777777" w:rsidR="00442B58" w:rsidRPr="000441B3" w:rsidRDefault="00442B58" w:rsidP="007E6F7B">
            <w:pPr>
              <w:widowControl w:val="0"/>
              <w:jc w:val="center"/>
            </w:pPr>
            <w:r w:rsidRPr="000441B3">
              <w:t>має право здійснювати будь-які платежі за номером паспорта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4EC7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543052990000026209688049016</w:t>
            </w:r>
          </w:p>
          <w:p w14:paraId="4938DADF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253167CB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 xml:space="preserve">МФО 305299, </w:t>
            </w:r>
          </w:p>
          <w:p w14:paraId="736794DC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ЄДРПОУ 14360570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AC03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  <w:lang w:val="ru-RU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8017344550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1E51A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29.01.2023</w:t>
            </w:r>
          </w:p>
          <w:p w14:paraId="687EF381" w14:textId="77777777" w:rsidR="00442B58" w:rsidRPr="002D6CFA" w:rsidRDefault="00442B58" w:rsidP="00442B58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08CA1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E47D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D6DBF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062A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4190" w14:textId="77777777" w:rsidR="00442B58" w:rsidRPr="002D6CFA" w:rsidRDefault="00442B58" w:rsidP="00442B58">
            <w:pPr>
              <w:widowControl w:val="0"/>
              <w:jc w:val="center"/>
              <w:rPr>
                <w:highlight w:val="yellow"/>
              </w:rPr>
            </w:pPr>
            <w:r w:rsidRPr="002D6CFA">
              <w:t>700,00</w:t>
            </w:r>
          </w:p>
        </w:tc>
      </w:tr>
      <w:tr w:rsidR="00442B58" w14:paraId="2A689C14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7617" w14:textId="77777777" w:rsidR="00442B58" w:rsidRDefault="00442B58" w:rsidP="00442B58">
            <w:pPr>
              <w:widowControl w:val="0"/>
              <w:jc w:val="center"/>
            </w:pPr>
            <w:r>
              <w:t>17.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9913A4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Чижик Олександр Валентинович, </w:t>
            </w:r>
          </w:p>
          <w:p w14:paraId="639358C3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с. Зміїнець, </w:t>
            </w:r>
          </w:p>
          <w:p w14:paraId="26C1170B" w14:textId="77A3093A" w:rsidR="00442B58" w:rsidRPr="000441B3" w:rsidRDefault="00442B58" w:rsidP="00442B58">
            <w:pPr>
              <w:widowControl w:val="0"/>
              <w:jc w:val="center"/>
            </w:pPr>
            <w:r w:rsidRPr="000441B3">
              <w:t>вул. Княжна, буд.</w:t>
            </w:r>
            <w:r w:rsidR="004E46B7">
              <w:t> </w:t>
            </w:r>
            <w:r w:rsidRPr="000441B3">
              <w:t>11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D18B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2653811854, АС 363425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CA573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173052990000026202878586632</w:t>
            </w:r>
          </w:p>
          <w:p w14:paraId="7DE41274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31A4D8A3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305299</w:t>
            </w:r>
          </w:p>
          <w:p w14:paraId="1C17BFA8" w14:textId="77777777" w:rsidR="00442B58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ЄДРПОУ 14360570</w:t>
            </w:r>
          </w:p>
          <w:p w14:paraId="56ED34DD" w14:textId="77777777" w:rsidR="003D531C" w:rsidRDefault="003D531C" w:rsidP="00442B5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A8C99E7" w14:textId="77777777" w:rsidR="003D531C" w:rsidRDefault="003D531C" w:rsidP="00442B5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A58D05B" w14:textId="77777777" w:rsidR="003D531C" w:rsidRDefault="003D531C" w:rsidP="00442B5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1D8385D" w14:textId="77777777" w:rsidR="003D531C" w:rsidRDefault="003D531C" w:rsidP="00442B5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6204CB9" w14:textId="77777777" w:rsidR="007E6F7B" w:rsidRPr="000441B3" w:rsidRDefault="007E6F7B" w:rsidP="00442B5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33FE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8016160637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3687F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15.08.2022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CA615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3437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11D8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9304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CA90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1 300,0</w:t>
            </w:r>
          </w:p>
        </w:tc>
      </w:tr>
      <w:tr w:rsidR="00442B58" w14:paraId="1B539894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873BA" w14:textId="77777777" w:rsidR="00442B58" w:rsidRPr="007E6F7B" w:rsidRDefault="00442B58" w:rsidP="00442B58">
            <w:pPr>
              <w:widowControl w:val="0"/>
              <w:jc w:val="center"/>
            </w:pPr>
            <w:r w:rsidRPr="007E6F7B"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BC637D" w14:textId="77777777" w:rsidR="00442B58" w:rsidRPr="007E6F7B" w:rsidRDefault="00442B58" w:rsidP="00442B58">
            <w:pPr>
              <w:widowControl w:val="0"/>
              <w:jc w:val="center"/>
            </w:pPr>
            <w:r w:rsidRPr="007E6F7B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7FBE" w14:textId="77777777" w:rsidR="00442B58" w:rsidRPr="007E6F7B" w:rsidRDefault="00442B58" w:rsidP="00442B58">
            <w:pPr>
              <w:widowControl w:val="0"/>
              <w:jc w:val="center"/>
            </w:pPr>
            <w:r w:rsidRPr="007E6F7B">
              <w:t>3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3A84" w14:textId="77777777" w:rsidR="00442B58" w:rsidRPr="007E6F7B" w:rsidRDefault="00442B58" w:rsidP="00442B58">
            <w:pPr>
              <w:widowControl w:val="0"/>
              <w:jc w:val="center"/>
              <w:rPr>
                <w:lang w:val="en-US"/>
              </w:rPr>
            </w:pPr>
            <w:r w:rsidRPr="007E6F7B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D762" w14:textId="77777777" w:rsidR="00442B58" w:rsidRPr="007E6F7B" w:rsidRDefault="00442B58" w:rsidP="00442B58">
            <w:pPr>
              <w:widowControl w:val="0"/>
              <w:jc w:val="center"/>
              <w:rPr>
                <w:lang w:val="en-US"/>
              </w:rPr>
            </w:pPr>
            <w:r w:rsidRPr="007E6F7B">
              <w:t>5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B55F" w14:textId="77777777" w:rsidR="00442B58" w:rsidRPr="007E6F7B" w:rsidRDefault="00442B58" w:rsidP="00442B58">
            <w:pPr>
              <w:widowControl w:val="0"/>
              <w:jc w:val="center"/>
            </w:pPr>
            <w:r w:rsidRPr="007E6F7B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F780" w14:textId="77777777" w:rsidR="00442B58" w:rsidRPr="007E6F7B" w:rsidRDefault="00442B58" w:rsidP="00442B58">
            <w:pPr>
              <w:widowControl w:val="0"/>
              <w:jc w:val="center"/>
            </w:pPr>
            <w:r w:rsidRPr="007E6F7B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91E3" w14:textId="77777777" w:rsidR="00442B58" w:rsidRPr="007E6F7B" w:rsidRDefault="00442B58" w:rsidP="00442B58">
            <w:pPr>
              <w:widowControl w:val="0"/>
              <w:jc w:val="center"/>
            </w:pPr>
            <w:r w:rsidRPr="007E6F7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87A3" w14:textId="77777777" w:rsidR="00442B58" w:rsidRPr="007E6F7B" w:rsidRDefault="00442B58" w:rsidP="00442B58">
            <w:pPr>
              <w:widowControl w:val="0"/>
              <w:jc w:val="center"/>
            </w:pPr>
            <w:r w:rsidRPr="007E6F7B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2757" w14:textId="77777777" w:rsidR="00442B58" w:rsidRPr="007E6F7B" w:rsidRDefault="00442B58" w:rsidP="00442B58">
            <w:pPr>
              <w:widowControl w:val="0"/>
              <w:jc w:val="center"/>
            </w:pPr>
            <w:r w:rsidRPr="007E6F7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3E79" w14:textId="77777777" w:rsidR="00442B58" w:rsidRPr="007E6F7B" w:rsidRDefault="00442B58" w:rsidP="00442B58">
            <w:pPr>
              <w:widowControl w:val="0"/>
              <w:jc w:val="center"/>
            </w:pPr>
            <w:r w:rsidRPr="007E6F7B">
              <w:t>11</w:t>
            </w:r>
          </w:p>
        </w:tc>
      </w:tr>
      <w:tr w:rsidR="00442B58" w14:paraId="1DD26CC5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1977" w14:textId="77777777" w:rsidR="00442B58" w:rsidRDefault="007E6F7B" w:rsidP="00442B58">
            <w:pPr>
              <w:widowControl w:val="0"/>
              <w:jc w:val="center"/>
            </w:pPr>
            <w:r>
              <w:t>18.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0AD0CF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Чижик Олександр Валентинович, </w:t>
            </w:r>
          </w:p>
          <w:p w14:paraId="11F9624E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с. Зміїнець, </w:t>
            </w:r>
          </w:p>
          <w:p w14:paraId="273CFA4B" w14:textId="3016B8E4" w:rsidR="00442B58" w:rsidRPr="000441B3" w:rsidRDefault="00442B58" w:rsidP="00442B58">
            <w:pPr>
              <w:widowControl w:val="0"/>
              <w:jc w:val="center"/>
            </w:pPr>
            <w:r w:rsidRPr="000441B3">
              <w:t>вул. Княжна, буд.</w:t>
            </w:r>
            <w:r w:rsidR="004E46B7">
              <w:t> </w:t>
            </w:r>
            <w:r w:rsidRPr="000441B3">
              <w:t>11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CC4F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2653811854, АС 363425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CF453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173052990000026202878586632</w:t>
            </w:r>
          </w:p>
          <w:p w14:paraId="1815F723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1DB6AB2C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305299</w:t>
            </w:r>
          </w:p>
          <w:p w14:paraId="03D165F8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</w:rPr>
              <w:t>ЄДРПОУ 14360570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18A4D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8016160640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37015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14.06.2022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B3BE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38E6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7DDD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4481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CBB3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1 300,0</w:t>
            </w:r>
          </w:p>
        </w:tc>
      </w:tr>
      <w:tr w:rsidR="00442B58" w14:paraId="04852D37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73C5" w14:textId="77777777" w:rsidR="00442B58" w:rsidRDefault="007E6F7B" w:rsidP="00442B58">
            <w:pPr>
              <w:widowControl w:val="0"/>
              <w:jc w:val="center"/>
            </w:pPr>
            <w:r>
              <w:t>19.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9D1ADF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Чижик Олександр Валентинович, </w:t>
            </w:r>
          </w:p>
          <w:p w14:paraId="471C895F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с. Зміїнець, </w:t>
            </w:r>
          </w:p>
          <w:p w14:paraId="2CCEC95F" w14:textId="72BFD3D3" w:rsidR="00442B58" w:rsidRPr="000441B3" w:rsidRDefault="00442B58" w:rsidP="00442B58">
            <w:pPr>
              <w:widowControl w:val="0"/>
              <w:jc w:val="center"/>
            </w:pPr>
            <w:r w:rsidRPr="000441B3">
              <w:t>вул. Княжна, буд.</w:t>
            </w:r>
            <w:r w:rsidR="004E46B7">
              <w:t> </w:t>
            </w:r>
            <w:r w:rsidRPr="000441B3">
              <w:t>11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FC69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2653811854, АС 363425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F2C7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173052990000026202878586632</w:t>
            </w:r>
          </w:p>
          <w:p w14:paraId="3D38A3B2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40ECB09E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305299</w:t>
            </w:r>
          </w:p>
          <w:p w14:paraId="534065C7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ЄДРПОУ 14360570</w:t>
            </w:r>
          </w:p>
          <w:p w14:paraId="688D6EF6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6D43F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8016160641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388B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14.07.2022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2D86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3F6D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18F5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E3943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730A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1 300,0</w:t>
            </w:r>
          </w:p>
        </w:tc>
      </w:tr>
      <w:tr w:rsidR="00442B58" w14:paraId="2D2DF229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54A7" w14:textId="77777777" w:rsidR="00442B58" w:rsidRDefault="007E6F7B" w:rsidP="00442B58">
            <w:pPr>
              <w:widowControl w:val="0"/>
              <w:jc w:val="center"/>
            </w:pPr>
            <w:r>
              <w:t>20.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02A97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Чижик Олександр Валентинович, </w:t>
            </w:r>
          </w:p>
          <w:p w14:paraId="4CFEA4DE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с. Зміїнець, </w:t>
            </w:r>
          </w:p>
          <w:p w14:paraId="6007B376" w14:textId="442E2D0E" w:rsidR="00442B58" w:rsidRPr="000441B3" w:rsidRDefault="00442B58" w:rsidP="00442B58">
            <w:pPr>
              <w:widowControl w:val="0"/>
              <w:jc w:val="center"/>
            </w:pPr>
            <w:r w:rsidRPr="000441B3">
              <w:t>вул. Княжна, буд.</w:t>
            </w:r>
            <w:r w:rsidR="004E46B7">
              <w:t> </w:t>
            </w:r>
            <w:r w:rsidRPr="000441B3">
              <w:t>11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CA0DE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2653811854, АС 363425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26D0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173052990000026202878586632</w:t>
            </w:r>
          </w:p>
          <w:p w14:paraId="45C1BBF3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34543092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305299</w:t>
            </w:r>
          </w:p>
          <w:p w14:paraId="1CD81BF8" w14:textId="77777777" w:rsidR="00442B58" w:rsidRPr="000441B3" w:rsidRDefault="00442B58" w:rsidP="007E6F7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</w:rPr>
              <w:t>ЄДРПОУ 14360570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C526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8016160642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9044B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24.07.2022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681A6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86CF5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8E0EC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9A97C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B52B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1 300,0</w:t>
            </w:r>
          </w:p>
        </w:tc>
      </w:tr>
      <w:tr w:rsidR="00442B58" w14:paraId="6264F0CC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E9EE" w14:textId="77777777" w:rsidR="00442B58" w:rsidRDefault="007E6F7B" w:rsidP="00442B58">
            <w:pPr>
              <w:widowControl w:val="0"/>
              <w:jc w:val="center"/>
            </w:pPr>
            <w:r>
              <w:t>21.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AE43E7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Чижик Олександр Валентинович, </w:t>
            </w:r>
          </w:p>
          <w:p w14:paraId="796FB2BB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с. Зміїнець, </w:t>
            </w:r>
          </w:p>
          <w:p w14:paraId="4D28AA84" w14:textId="3A833F0A" w:rsidR="00442B58" w:rsidRPr="000441B3" w:rsidRDefault="00442B58" w:rsidP="00442B58">
            <w:pPr>
              <w:widowControl w:val="0"/>
              <w:jc w:val="center"/>
            </w:pPr>
            <w:r w:rsidRPr="000441B3">
              <w:t>вул. Княжна, буд.</w:t>
            </w:r>
            <w:r w:rsidR="004E46B7">
              <w:t> </w:t>
            </w:r>
            <w:r w:rsidRPr="000441B3">
              <w:t>11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6A16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2653811854, АС 363425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CA98E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173052990000026202878586632</w:t>
            </w:r>
          </w:p>
          <w:p w14:paraId="7B118513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6A2B1798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305299</w:t>
            </w:r>
          </w:p>
          <w:p w14:paraId="12351F6D" w14:textId="77777777" w:rsidR="00442B58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ЄДРПОУ 14360570</w:t>
            </w:r>
          </w:p>
          <w:p w14:paraId="3EF08DE6" w14:textId="77777777" w:rsidR="003D531C" w:rsidRDefault="003D531C" w:rsidP="00442B5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85B2A14" w14:textId="77777777" w:rsidR="003D531C" w:rsidRDefault="003D531C" w:rsidP="00442B5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C5F9AD6" w14:textId="77777777" w:rsidR="003D531C" w:rsidRDefault="003D531C" w:rsidP="00442B5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697149E" w14:textId="77777777" w:rsidR="003D531C" w:rsidRDefault="003D531C" w:rsidP="00442B5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B036015" w14:textId="77777777" w:rsidR="007E6F7B" w:rsidRPr="000441B3" w:rsidRDefault="007E6F7B" w:rsidP="00442B5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9C40B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8016160643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2BF9A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05.06.2022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D361B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AEBB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1EC3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E0F16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7637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1 300,0</w:t>
            </w:r>
          </w:p>
        </w:tc>
      </w:tr>
      <w:tr w:rsidR="00442B58" w14:paraId="235DEEE6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6B3A0" w14:textId="77777777" w:rsidR="00442B58" w:rsidRPr="007E6F7B" w:rsidRDefault="00442B58" w:rsidP="00442B58">
            <w:pPr>
              <w:widowControl w:val="0"/>
              <w:jc w:val="center"/>
            </w:pPr>
            <w:r w:rsidRPr="007E6F7B"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D5E215" w14:textId="77777777" w:rsidR="00442B58" w:rsidRPr="007E6F7B" w:rsidRDefault="00442B58" w:rsidP="00442B58">
            <w:pPr>
              <w:widowControl w:val="0"/>
              <w:jc w:val="center"/>
            </w:pPr>
            <w:r w:rsidRPr="007E6F7B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1B1E" w14:textId="77777777" w:rsidR="00442B58" w:rsidRPr="007E6F7B" w:rsidRDefault="00442B58" w:rsidP="00442B58">
            <w:pPr>
              <w:widowControl w:val="0"/>
              <w:jc w:val="center"/>
            </w:pPr>
            <w:r w:rsidRPr="007E6F7B">
              <w:t>3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1F6C" w14:textId="77777777" w:rsidR="00442B58" w:rsidRPr="007E6F7B" w:rsidRDefault="00442B58" w:rsidP="00442B58">
            <w:pPr>
              <w:widowControl w:val="0"/>
              <w:jc w:val="center"/>
              <w:rPr>
                <w:lang w:val="en-US"/>
              </w:rPr>
            </w:pPr>
            <w:r w:rsidRPr="007E6F7B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23DB1" w14:textId="77777777" w:rsidR="00442B58" w:rsidRPr="007E6F7B" w:rsidRDefault="00442B58" w:rsidP="00442B58">
            <w:pPr>
              <w:widowControl w:val="0"/>
              <w:jc w:val="center"/>
              <w:rPr>
                <w:lang w:val="en-US"/>
              </w:rPr>
            </w:pPr>
            <w:r w:rsidRPr="007E6F7B">
              <w:t>5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5F68" w14:textId="77777777" w:rsidR="00442B58" w:rsidRPr="007E6F7B" w:rsidRDefault="00442B58" w:rsidP="00442B58">
            <w:pPr>
              <w:widowControl w:val="0"/>
              <w:jc w:val="center"/>
            </w:pPr>
            <w:r w:rsidRPr="007E6F7B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E3C8" w14:textId="77777777" w:rsidR="00442B58" w:rsidRPr="007E6F7B" w:rsidRDefault="00442B58" w:rsidP="00442B58">
            <w:pPr>
              <w:widowControl w:val="0"/>
              <w:jc w:val="center"/>
            </w:pPr>
            <w:r w:rsidRPr="007E6F7B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4690B" w14:textId="77777777" w:rsidR="00442B58" w:rsidRPr="007E6F7B" w:rsidRDefault="00442B58" w:rsidP="00442B58">
            <w:pPr>
              <w:widowControl w:val="0"/>
              <w:jc w:val="center"/>
            </w:pPr>
            <w:r w:rsidRPr="007E6F7B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885C" w14:textId="77777777" w:rsidR="00442B58" w:rsidRPr="007E6F7B" w:rsidRDefault="00442B58" w:rsidP="00442B58">
            <w:pPr>
              <w:widowControl w:val="0"/>
              <w:jc w:val="center"/>
            </w:pPr>
            <w:r w:rsidRPr="007E6F7B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288F" w14:textId="77777777" w:rsidR="00442B58" w:rsidRPr="007E6F7B" w:rsidRDefault="00442B58" w:rsidP="00442B58">
            <w:pPr>
              <w:widowControl w:val="0"/>
              <w:jc w:val="center"/>
            </w:pPr>
            <w:r w:rsidRPr="007E6F7B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DF86" w14:textId="77777777" w:rsidR="00442B58" w:rsidRPr="007E6F7B" w:rsidRDefault="00442B58" w:rsidP="00442B58">
            <w:pPr>
              <w:widowControl w:val="0"/>
              <w:jc w:val="center"/>
            </w:pPr>
            <w:r w:rsidRPr="007E6F7B">
              <w:t>11</w:t>
            </w:r>
          </w:p>
        </w:tc>
      </w:tr>
      <w:tr w:rsidR="00442B58" w14:paraId="42B48F9B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2B183" w14:textId="77777777" w:rsidR="00442B58" w:rsidRDefault="007E6F7B" w:rsidP="00442B58">
            <w:pPr>
              <w:widowControl w:val="0"/>
              <w:jc w:val="center"/>
            </w:pPr>
            <w:r>
              <w:t>22.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80E521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Чижик Олександр Валентинович, </w:t>
            </w:r>
          </w:p>
          <w:p w14:paraId="44E2E41A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с. Зміїнець, </w:t>
            </w:r>
          </w:p>
          <w:p w14:paraId="4F558D5D" w14:textId="58162B03" w:rsidR="00442B58" w:rsidRPr="000441B3" w:rsidRDefault="00442B58" w:rsidP="00442B58">
            <w:pPr>
              <w:widowControl w:val="0"/>
              <w:jc w:val="center"/>
            </w:pPr>
            <w:r w:rsidRPr="000441B3">
              <w:t>вул. Княжна, буд.</w:t>
            </w:r>
            <w:r w:rsidR="004E46B7">
              <w:t> </w:t>
            </w:r>
            <w:r w:rsidRPr="000441B3">
              <w:t>11</w:t>
            </w:r>
          </w:p>
          <w:p w14:paraId="201D1369" w14:textId="77777777" w:rsidR="00442B58" w:rsidRPr="000441B3" w:rsidRDefault="00442B58" w:rsidP="00442B58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68D5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2653811854, АС 363425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6403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173052990000026202878586632</w:t>
            </w:r>
          </w:p>
          <w:p w14:paraId="2D717625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74CE45FA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305299</w:t>
            </w:r>
          </w:p>
          <w:p w14:paraId="285F6E2D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</w:rPr>
              <w:t>ЄДРПОУ 14360570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6C9E" w14:textId="77777777" w:rsidR="00442B58" w:rsidRPr="000441B3" w:rsidRDefault="00442B58" w:rsidP="00442B58">
            <w:pPr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8016160644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D30D" w14:textId="77777777" w:rsidR="00442B58" w:rsidRPr="002D6CFA" w:rsidRDefault="00442B58" w:rsidP="00442B58">
            <w:pPr>
              <w:jc w:val="center"/>
            </w:pPr>
            <w:r w:rsidRPr="002D6CFA">
              <w:t>17.05.2022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51B2" w14:textId="77777777" w:rsidR="00442B58" w:rsidRPr="002D6CFA" w:rsidRDefault="00442B58" w:rsidP="00442B58">
            <w:pPr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E771" w14:textId="77777777" w:rsidR="00442B58" w:rsidRPr="002D6CFA" w:rsidRDefault="00442B58" w:rsidP="00442B58">
            <w:pPr>
              <w:jc w:val="center"/>
            </w:pPr>
            <w:r w:rsidRPr="002D6CFA">
              <w:t>1 300,0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A25B" w14:textId="77777777" w:rsidR="00442B58" w:rsidRPr="002D6CFA" w:rsidRDefault="00442B58" w:rsidP="00442B58">
            <w:pPr>
              <w:jc w:val="center"/>
            </w:pPr>
            <w:r w:rsidRPr="002D6CFA">
              <w:t>2 000,0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861C3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2 000,0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5479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0,0</w:t>
            </w:r>
          </w:p>
        </w:tc>
      </w:tr>
      <w:tr w:rsidR="00442B58" w14:paraId="51C59F14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60BA5" w14:textId="77777777" w:rsidR="00442B58" w:rsidRDefault="007E6F7B" w:rsidP="00442B58">
            <w:pPr>
              <w:widowControl w:val="0"/>
              <w:jc w:val="center"/>
            </w:pPr>
            <w:r>
              <w:t>23.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986B8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Чижик Олександр Валентинович, </w:t>
            </w:r>
          </w:p>
          <w:p w14:paraId="21220927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с. Зміїнець, </w:t>
            </w:r>
          </w:p>
          <w:p w14:paraId="31C5DB82" w14:textId="657CFDC3" w:rsidR="00442B58" w:rsidRPr="000441B3" w:rsidRDefault="00442B58" w:rsidP="00442B58">
            <w:pPr>
              <w:widowControl w:val="0"/>
              <w:jc w:val="center"/>
            </w:pPr>
            <w:r w:rsidRPr="000441B3">
              <w:t>вул. Княжна, буд.</w:t>
            </w:r>
            <w:r w:rsidR="004E46B7">
              <w:t> </w:t>
            </w:r>
            <w:r w:rsidRPr="000441B3">
              <w:t>11</w:t>
            </w:r>
          </w:p>
          <w:p w14:paraId="0E82E8DD" w14:textId="77777777" w:rsidR="00442B58" w:rsidRPr="000441B3" w:rsidRDefault="00442B58" w:rsidP="00442B58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2992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2653811854, АС 363425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3A439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173052990000026202878586632</w:t>
            </w:r>
          </w:p>
          <w:p w14:paraId="7A0004E8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6DC92F31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305299</w:t>
            </w:r>
          </w:p>
          <w:p w14:paraId="5A244ED4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ЄДРПОУ 14360570</w:t>
            </w:r>
          </w:p>
          <w:p w14:paraId="3DF107BD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2A6A3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8016160647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FB845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14.08.2022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0EFA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4537A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3542C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088E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1112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1 300,0</w:t>
            </w:r>
          </w:p>
        </w:tc>
      </w:tr>
      <w:tr w:rsidR="00442B58" w14:paraId="74CA0C47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49D4E" w14:textId="77777777" w:rsidR="00442B58" w:rsidRDefault="007E6F7B" w:rsidP="00442B58">
            <w:pPr>
              <w:widowControl w:val="0"/>
              <w:jc w:val="center"/>
            </w:pPr>
            <w:r>
              <w:t>24.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C3876A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Чижик Олександр Валентинович, </w:t>
            </w:r>
          </w:p>
          <w:p w14:paraId="392EAB53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с. Зміїнець, </w:t>
            </w:r>
          </w:p>
          <w:p w14:paraId="4E6F635F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вул. Княжна, буд.11</w:t>
            </w:r>
          </w:p>
          <w:p w14:paraId="224413A6" w14:textId="77777777" w:rsidR="00442B58" w:rsidRPr="000441B3" w:rsidRDefault="00442B58" w:rsidP="00442B58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7C81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2653811854,</w:t>
            </w:r>
          </w:p>
          <w:p w14:paraId="625F395A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АС 363425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1F63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173052990000026202878586632</w:t>
            </w:r>
          </w:p>
          <w:p w14:paraId="7049162B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3EE45D8B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305299</w:t>
            </w:r>
          </w:p>
          <w:p w14:paraId="59E562F4" w14:textId="77777777" w:rsidR="00442B58" w:rsidRPr="000441B3" w:rsidRDefault="00442B58" w:rsidP="007E6F7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</w:rPr>
              <w:t>ЄДРПОУ 14360570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21317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8016160648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33B23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24.06.2022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08921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818A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8112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65C9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4861E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1 300,0</w:t>
            </w:r>
          </w:p>
        </w:tc>
      </w:tr>
      <w:tr w:rsidR="00442B58" w14:paraId="4B284FC5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608C4" w14:textId="77777777" w:rsidR="00442B58" w:rsidRDefault="007E6F7B" w:rsidP="00442B58">
            <w:pPr>
              <w:widowControl w:val="0"/>
              <w:jc w:val="center"/>
            </w:pPr>
            <w:r>
              <w:t>25.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7CAFC2D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Чижик Олександр Валентинович, </w:t>
            </w:r>
          </w:p>
          <w:p w14:paraId="5139344C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 xml:space="preserve">с. Зміїнець, </w:t>
            </w:r>
          </w:p>
          <w:p w14:paraId="1A981B4F" w14:textId="071FFC5B" w:rsidR="00442B58" w:rsidRPr="000441B3" w:rsidRDefault="00442B58" w:rsidP="00442B58">
            <w:pPr>
              <w:widowControl w:val="0"/>
              <w:jc w:val="center"/>
            </w:pPr>
            <w:r w:rsidRPr="000441B3">
              <w:t>вул. Княжна, буд.</w:t>
            </w:r>
            <w:r w:rsidR="004E46B7">
              <w:t> </w:t>
            </w:r>
            <w:r w:rsidRPr="000441B3">
              <w:t>11</w:t>
            </w:r>
          </w:p>
          <w:p w14:paraId="585C550E" w14:textId="77777777" w:rsidR="00442B58" w:rsidRPr="000441B3" w:rsidRDefault="00442B58" w:rsidP="00442B58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37CC21" w14:textId="77777777" w:rsidR="00442B58" w:rsidRPr="000441B3" w:rsidRDefault="00442B58" w:rsidP="00442B58">
            <w:pPr>
              <w:widowControl w:val="0"/>
              <w:jc w:val="center"/>
            </w:pPr>
            <w:r w:rsidRPr="000441B3">
              <w:t>2653811854,АС 363425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9F0A39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173052990000026202878586632</w:t>
            </w:r>
          </w:p>
          <w:p w14:paraId="1C57E654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АТ КБ «ПриватБанк»</w:t>
            </w:r>
          </w:p>
          <w:p w14:paraId="732BF223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305299</w:t>
            </w:r>
          </w:p>
          <w:p w14:paraId="77F52FCF" w14:textId="77777777" w:rsidR="00442B58" w:rsidRDefault="00442B58" w:rsidP="00442B58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ЄДРПОУ 14360570</w:t>
            </w:r>
          </w:p>
          <w:p w14:paraId="7A81DE62" w14:textId="77777777" w:rsidR="003D531C" w:rsidRDefault="003D531C" w:rsidP="00442B5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1B5C14E" w14:textId="77777777" w:rsidR="003D531C" w:rsidRDefault="003D531C" w:rsidP="00442B5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FADC3DE" w14:textId="77777777" w:rsidR="003D531C" w:rsidRDefault="003D531C" w:rsidP="00442B5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D1A9BA5" w14:textId="77777777" w:rsidR="003D531C" w:rsidRDefault="003D531C" w:rsidP="00442B5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4380539" w14:textId="77777777" w:rsidR="007E6F7B" w:rsidRPr="000441B3" w:rsidRDefault="007E6F7B" w:rsidP="00442B5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2D1A46" w14:textId="77777777" w:rsidR="00442B58" w:rsidRPr="000441B3" w:rsidRDefault="00442B58" w:rsidP="00442B58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8016160650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55BC9C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10.08.2022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316399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C69D86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1 300,0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961FAF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2 000,0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4A35BF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FCAA90" w14:textId="77777777" w:rsidR="00442B58" w:rsidRPr="002D6CFA" w:rsidRDefault="00442B58" w:rsidP="00442B58">
            <w:pPr>
              <w:widowControl w:val="0"/>
              <w:jc w:val="center"/>
            </w:pPr>
            <w:r w:rsidRPr="002D6CFA">
              <w:t>1 300,0</w:t>
            </w:r>
          </w:p>
        </w:tc>
      </w:tr>
      <w:tr w:rsidR="007E6F7B" w14:paraId="3B2F26CA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92356" w14:textId="77777777" w:rsidR="007E6F7B" w:rsidRPr="007E6F7B" w:rsidRDefault="007E6F7B" w:rsidP="007E6F7B">
            <w:pPr>
              <w:widowControl w:val="0"/>
              <w:jc w:val="center"/>
            </w:pPr>
            <w:r w:rsidRPr="007E6F7B"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C1D9439" w14:textId="77777777" w:rsidR="007E6F7B" w:rsidRPr="007E6F7B" w:rsidRDefault="007E6F7B" w:rsidP="007E6F7B">
            <w:pPr>
              <w:widowControl w:val="0"/>
              <w:jc w:val="center"/>
            </w:pPr>
            <w:r w:rsidRPr="007E6F7B">
              <w:t>2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C43D3" w14:textId="77777777" w:rsidR="007E6F7B" w:rsidRPr="007E6F7B" w:rsidRDefault="007E6F7B" w:rsidP="007E6F7B">
            <w:pPr>
              <w:widowControl w:val="0"/>
              <w:jc w:val="center"/>
            </w:pPr>
            <w:r w:rsidRPr="007E6F7B"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2A588" w14:textId="77777777" w:rsidR="007E6F7B" w:rsidRPr="007E6F7B" w:rsidRDefault="007E6F7B" w:rsidP="007E6F7B">
            <w:pPr>
              <w:widowControl w:val="0"/>
              <w:jc w:val="center"/>
              <w:rPr>
                <w:lang w:val="en-US"/>
              </w:rPr>
            </w:pPr>
            <w:r w:rsidRPr="007E6F7B"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A52EDD" w14:textId="77777777" w:rsidR="007E6F7B" w:rsidRPr="007E6F7B" w:rsidRDefault="007E6F7B" w:rsidP="007E6F7B">
            <w:pPr>
              <w:widowControl w:val="0"/>
              <w:jc w:val="center"/>
              <w:rPr>
                <w:lang w:val="en-US"/>
              </w:rPr>
            </w:pPr>
            <w:r w:rsidRPr="007E6F7B">
              <w:t>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3DA08" w14:textId="77777777" w:rsidR="007E6F7B" w:rsidRPr="007E6F7B" w:rsidRDefault="007E6F7B" w:rsidP="007E6F7B">
            <w:pPr>
              <w:widowControl w:val="0"/>
              <w:jc w:val="center"/>
            </w:pPr>
            <w:r w:rsidRPr="007E6F7B"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D04795" w14:textId="77777777" w:rsidR="007E6F7B" w:rsidRPr="007E6F7B" w:rsidRDefault="007E6F7B" w:rsidP="007E6F7B">
            <w:pPr>
              <w:widowControl w:val="0"/>
              <w:jc w:val="center"/>
            </w:pPr>
            <w:r w:rsidRPr="007E6F7B"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727CD" w14:textId="77777777" w:rsidR="007E6F7B" w:rsidRPr="007E6F7B" w:rsidRDefault="007E6F7B" w:rsidP="007E6F7B">
            <w:pPr>
              <w:widowControl w:val="0"/>
              <w:jc w:val="center"/>
            </w:pPr>
            <w:r w:rsidRPr="007E6F7B"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EA2F1" w14:textId="77777777" w:rsidR="007E6F7B" w:rsidRPr="007E6F7B" w:rsidRDefault="007E6F7B" w:rsidP="007E6F7B">
            <w:pPr>
              <w:widowControl w:val="0"/>
              <w:jc w:val="center"/>
            </w:pPr>
            <w:r w:rsidRPr="007E6F7B"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DDA543" w14:textId="77777777" w:rsidR="007E6F7B" w:rsidRPr="007E6F7B" w:rsidRDefault="007E6F7B" w:rsidP="007E6F7B">
            <w:pPr>
              <w:widowControl w:val="0"/>
              <w:jc w:val="center"/>
            </w:pPr>
            <w:r w:rsidRPr="007E6F7B"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A72C" w14:textId="77777777" w:rsidR="007E6F7B" w:rsidRPr="007E6F7B" w:rsidRDefault="007E6F7B" w:rsidP="007E6F7B">
            <w:pPr>
              <w:widowControl w:val="0"/>
              <w:jc w:val="center"/>
            </w:pPr>
            <w:r w:rsidRPr="007E6F7B">
              <w:t>11</w:t>
            </w:r>
          </w:p>
        </w:tc>
      </w:tr>
      <w:tr w:rsidR="007E6F7B" w14:paraId="24E27212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EB20" w14:textId="77777777" w:rsidR="007E6F7B" w:rsidRDefault="007E6F7B" w:rsidP="007E6F7B">
            <w:pPr>
              <w:widowControl w:val="0"/>
              <w:jc w:val="center"/>
            </w:pPr>
            <w:r>
              <w:t>26.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1BF901" w14:textId="77777777" w:rsidR="007E6F7B" w:rsidRPr="000441B3" w:rsidRDefault="007E6F7B" w:rsidP="007E6F7B">
            <w:pPr>
              <w:widowControl w:val="0"/>
              <w:jc w:val="center"/>
            </w:pPr>
            <w:r w:rsidRPr="000441B3">
              <w:t>Шаран Галина Іванівна</w:t>
            </w:r>
          </w:p>
          <w:p w14:paraId="292C4EB1" w14:textId="77777777" w:rsidR="007E6F7B" w:rsidRPr="000441B3" w:rsidRDefault="007E6F7B" w:rsidP="007E6F7B">
            <w:pPr>
              <w:widowControl w:val="0"/>
              <w:jc w:val="center"/>
            </w:pPr>
            <w:r w:rsidRPr="000441B3">
              <w:t xml:space="preserve">с. Одеради, </w:t>
            </w:r>
          </w:p>
          <w:p w14:paraId="23D3A00A" w14:textId="7120F2B7" w:rsidR="007E6F7B" w:rsidRPr="000441B3" w:rsidRDefault="007E6F7B" w:rsidP="007E6F7B">
            <w:pPr>
              <w:widowControl w:val="0"/>
              <w:jc w:val="center"/>
            </w:pPr>
            <w:r w:rsidRPr="000441B3">
              <w:t>вул. Центральна, буд.</w:t>
            </w:r>
            <w:r w:rsidR="004E46B7">
              <w:t> </w:t>
            </w:r>
            <w:r w:rsidRPr="000441B3">
              <w:t>46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F6668" w14:textId="77777777" w:rsidR="007E6F7B" w:rsidRPr="000441B3" w:rsidRDefault="007E6F7B" w:rsidP="007E6F7B">
            <w:pPr>
              <w:widowControl w:val="0"/>
              <w:jc w:val="center"/>
            </w:pPr>
            <w:r w:rsidRPr="000441B3">
              <w:t>1589311025, АС 624498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598B" w14:textId="77777777" w:rsidR="007E6F7B" w:rsidRPr="000441B3" w:rsidRDefault="007E6F7B" w:rsidP="007E6F7B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633033980000026209000381726</w:t>
            </w:r>
          </w:p>
          <w:p w14:paraId="118FFCB5" w14:textId="77777777" w:rsidR="007E6F7B" w:rsidRPr="000441B3" w:rsidRDefault="007E6F7B" w:rsidP="007E6F7B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Волинське ОУ АТ «Ощадбанк»</w:t>
            </w:r>
          </w:p>
          <w:p w14:paraId="5BDE6765" w14:textId="77777777" w:rsidR="007E6F7B" w:rsidRPr="000441B3" w:rsidRDefault="007E6F7B" w:rsidP="007E6F7B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303398</w:t>
            </w:r>
          </w:p>
          <w:p w14:paraId="7E317E01" w14:textId="77777777" w:rsidR="007E6F7B" w:rsidRPr="000441B3" w:rsidRDefault="007E6F7B" w:rsidP="007E6F7B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ЄДРПОУ</w:t>
            </w:r>
          </w:p>
          <w:p w14:paraId="4BBBF748" w14:textId="77777777" w:rsidR="007E6F7B" w:rsidRPr="000441B3" w:rsidRDefault="007E6F7B" w:rsidP="007E6F7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color w:val="1F1F1F"/>
                <w:sz w:val="20"/>
                <w:szCs w:val="20"/>
                <w:shd w:val="clear" w:color="auto" w:fill="FFFFFF"/>
              </w:rPr>
              <w:t>09303328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5602" w14:textId="77777777" w:rsidR="007E6F7B" w:rsidRPr="000441B3" w:rsidRDefault="007E6F7B" w:rsidP="007E6F7B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8017344535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3DD3" w14:textId="77777777" w:rsidR="007E6F7B" w:rsidRPr="002D6CFA" w:rsidRDefault="007E6F7B" w:rsidP="007E6F7B">
            <w:pPr>
              <w:widowControl w:val="0"/>
              <w:jc w:val="center"/>
            </w:pPr>
            <w:r w:rsidRPr="002D6CFA">
              <w:t>10.02.2023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C336" w14:textId="77777777" w:rsidR="007E6F7B" w:rsidRPr="002D6CFA" w:rsidRDefault="007E6F7B" w:rsidP="007E6F7B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FB653" w14:textId="77777777" w:rsidR="007E6F7B" w:rsidRPr="002D6CFA" w:rsidRDefault="007E6F7B" w:rsidP="007E6F7B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2617A" w14:textId="77777777" w:rsidR="007E6F7B" w:rsidRPr="002D6CFA" w:rsidRDefault="007E6F7B" w:rsidP="007E6F7B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3832" w14:textId="77777777" w:rsidR="007E6F7B" w:rsidRPr="002D6CFA" w:rsidRDefault="007E6F7B" w:rsidP="007E6F7B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2BCD0" w14:textId="77777777" w:rsidR="007E6F7B" w:rsidRPr="002D6CFA" w:rsidRDefault="007E6F7B" w:rsidP="007E6F7B">
            <w:pPr>
              <w:widowControl w:val="0"/>
              <w:jc w:val="center"/>
            </w:pPr>
            <w:r w:rsidRPr="002D6CFA">
              <w:t>700,0</w:t>
            </w:r>
          </w:p>
        </w:tc>
      </w:tr>
      <w:tr w:rsidR="007E6F7B" w14:paraId="7FC708BD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F5C8" w14:textId="77777777" w:rsidR="007E6F7B" w:rsidRDefault="007E6F7B" w:rsidP="007E6F7B">
            <w:pPr>
              <w:widowControl w:val="0"/>
              <w:jc w:val="center"/>
            </w:pPr>
            <w:r>
              <w:t>27.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67B9F1" w14:textId="77777777" w:rsidR="007E6F7B" w:rsidRPr="000441B3" w:rsidRDefault="007E6F7B" w:rsidP="007E6F7B">
            <w:pPr>
              <w:widowControl w:val="0"/>
              <w:jc w:val="center"/>
            </w:pPr>
            <w:r w:rsidRPr="000441B3">
              <w:t>Шаран Галина Іванівна</w:t>
            </w:r>
          </w:p>
          <w:p w14:paraId="56554CE8" w14:textId="77777777" w:rsidR="007E6F7B" w:rsidRPr="000441B3" w:rsidRDefault="007E6F7B" w:rsidP="007E6F7B">
            <w:pPr>
              <w:widowControl w:val="0"/>
              <w:jc w:val="center"/>
            </w:pPr>
            <w:r w:rsidRPr="000441B3">
              <w:t xml:space="preserve">с. Одеради, </w:t>
            </w:r>
          </w:p>
          <w:p w14:paraId="217451F3" w14:textId="180C5782" w:rsidR="007E6F7B" w:rsidRPr="000441B3" w:rsidRDefault="007E6F7B" w:rsidP="007E6F7B">
            <w:pPr>
              <w:widowControl w:val="0"/>
              <w:jc w:val="center"/>
            </w:pPr>
            <w:r w:rsidRPr="000441B3">
              <w:t>вул. Центральна, буд.</w:t>
            </w:r>
            <w:r w:rsidR="004E46B7">
              <w:t xml:space="preserve"> </w:t>
            </w:r>
            <w:r w:rsidRPr="000441B3">
              <w:t>46</w:t>
            </w:r>
          </w:p>
          <w:p w14:paraId="06789FD0" w14:textId="77777777" w:rsidR="007E6F7B" w:rsidRPr="000441B3" w:rsidRDefault="007E6F7B" w:rsidP="007E6F7B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9B71" w14:textId="77777777" w:rsidR="007E6F7B" w:rsidRPr="000441B3" w:rsidRDefault="007E6F7B" w:rsidP="007E6F7B">
            <w:pPr>
              <w:widowControl w:val="0"/>
              <w:jc w:val="center"/>
            </w:pPr>
            <w:r w:rsidRPr="000441B3">
              <w:t>1589311025, АС 624498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36B0" w14:textId="77777777" w:rsidR="007E6F7B" w:rsidRPr="000441B3" w:rsidRDefault="007E6F7B" w:rsidP="007E6F7B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633033980000026209000381726</w:t>
            </w:r>
          </w:p>
          <w:p w14:paraId="2AC5C259" w14:textId="77777777" w:rsidR="007E6F7B" w:rsidRPr="000441B3" w:rsidRDefault="007E6F7B" w:rsidP="007E6F7B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 xml:space="preserve">Волинське </w:t>
            </w:r>
          </w:p>
          <w:p w14:paraId="7FBDA3F3" w14:textId="77777777" w:rsidR="007E6F7B" w:rsidRPr="000441B3" w:rsidRDefault="007E6F7B" w:rsidP="007E6F7B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ОУ АТ «Ощадбанк»</w:t>
            </w:r>
          </w:p>
          <w:p w14:paraId="29479664" w14:textId="77777777" w:rsidR="007E6F7B" w:rsidRPr="000441B3" w:rsidRDefault="007E6F7B" w:rsidP="007E6F7B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303398</w:t>
            </w:r>
          </w:p>
          <w:p w14:paraId="3A615092" w14:textId="77777777" w:rsidR="007E6F7B" w:rsidRPr="000441B3" w:rsidRDefault="007E6F7B" w:rsidP="007E6F7B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ЄДРПОУ</w:t>
            </w:r>
          </w:p>
          <w:p w14:paraId="425CCD80" w14:textId="77777777" w:rsidR="007E6F7B" w:rsidRPr="000441B3" w:rsidRDefault="007E6F7B" w:rsidP="007E6F7B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color w:val="1F1F1F"/>
                <w:sz w:val="20"/>
                <w:szCs w:val="20"/>
                <w:shd w:val="clear" w:color="auto" w:fill="FFFFFF"/>
              </w:rPr>
              <w:t>09303328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486E1" w14:textId="77777777" w:rsidR="007E6F7B" w:rsidRPr="000441B3" w:rsidRDefault="007E6F7B" w:rsidP="007E6F7B">
            <w:pPr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8017344536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6EB5" w14:textId="77777777" w:rsidR="007E6F7B" w:rsidRPr="002D6CFA" w:rsidRDefault="007E6F7B" w:rsidP="007E6F7B">
            <w:pPr>
              <w:widowControl w:val="0"/>
              <w:jc w:val="center"/>
            </w:pPr>
            <w:r w:rsidRPr="002D6CFA">
              <w:t>01.02.2023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F117" w14:textId="77777777" w:rsidR="007E6F7B" w:rsidRPr="002D6CFA" w:rsidRDefault="007E6F7B" w:rsidP="007E6F7B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E94D" w14:textId="77777777" w:rsidR="007E6F7B" w:rsidRPr="002D6CFA" w:rsidRDefault="007E6F7B" w:rsidP="007E6F7B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2908" w14:textId="77777777" w:rsidR="007E6F7B" w:rsidRPr="002D6CFA" w:rsidRDefault="007E6F7B" w:rsidP="007E6F7B">
            <w:pPr>
              <w:widowControl w:val="0"/>
              <w:jc w:val="center"/>
            </w:pPr>
            <w:r w:rsidRPr="002D6CFA"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4EDB4" w14:textId="77777777" w:rsidR="007E6F7B" w:rsidRPr="002D6CFA" w:rsidRDefault="007E6F7B" w:rsidP="007E6F7B">
            <w:pPr>
              <w:widowControl w:val="0"/>
              <w:jc w:val="center"/>
            </w:pPr>
            <w:r w:rsidRPr="002D6CFA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0B" w14:textId="77777777" w:rsidR="007E6F7B" w:rsidRPr="002D6CFA" w:rsidRDefault="007E6F7B" w:rsidP="007E6F7B">
            <w:pPr>
              <w:widowControl w:val="0"/>
              <w:jc w:val="center"/>
            </w:pPr>
            <w:r w:rsidRPr="002D6CFA">
              <w:t>700,0</w:t>
            </w:r>
          </w:p>
        </w:tc>
      </w:tr>
      <w:tr w:rsidR="007E6F7B" w14:paraId="25E26DC8" w14:textId="77777777" w:rsidTr="00001AFC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4162" w14:textId="77777777" w:rsidR="007E6F7B" w:rsidRDefault="007E6F7B" w:rsidP="007E6F7B">
            <w:pPr>
              <w:widowControl w:val="0"/>
              <w:jc w:val="center"/>
            </w:pPr>
            <w:r>
              <w:t>28.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416DB" w14:textId="77777777" w:rsidR="007E6F7B" w:rsidRPr="000441B3" w:rsidRDefault="007E6F7B" w:rsidP="007E6F7B">
            <w:pPr>
              <w:widowControl w:val="0"/>
              <w:jc w:val="center"/>
            </w:pPr>
            <w:r w:rsidRPr="000441B3">
              <w:t>Шаран Галина Іванівна</w:t>
            </w:r>
          </w:p>
          <w:p w14:paraId="5E6DA99F" w14:textId="77777777" w:rsidR="007E6F7B" w:rsidRPr="000441B3" w:rsidRDefault="007E6F7B" w:rsidP="007E6F7B">
            <w:pPr>
              <w:widowControl w:val="0"/>
              <w:jc w:val="center"/>
            </w:pPr>
            <w:r w:rsidRPr="000441B3">
              <w:t xml:space="preserve">с. Одеради, </w:t>
            </w:r>
          </w:p>
          <w:p w14:paraId="30111F57" w14:textId="2C85E7FA" w:rsidR="007E6F7B" w:rsidRPr="000441B3" w:rsidRDefault="007E6F7B" w:rsidP="007E6F7B">
            <w:pPr>
              <w:widowControl w:val="0"/>
              <w:jc w:val="center"/>
            </w:pPr>
            <w:r w:rsidRPr="000441B3">
              <w:t>вул. Центральна, буд.</w:t>
            </w:r>
            <w:r w:rsidR="004E46B7">
              <w:t> </w:t>
            </w:r>
            <w:r w:rsidRPr="000441B3">
              <w:t>46</w:t>
            </w:r>
          </w:p>
          <w:p w14:paraId="1BEC19A2" w14:textId="77777777" w:rsidR="007E6F7B" w:rsidRPr="000441B3" w:rsidRDefault="007E6F7B" w:rsidP="007E6F7B">
            <w:pPr>
              <w:widowControl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02B33" w14:textId="77777777" w:rsidR="007E6F7B" w:rsidRPr="000441B3" w:rsidRDefault="007E6F7B" w:rsidP="007E6F7B">
            <w:pPr>
              <w:widowControl w:val="0"/>
              <w:jc w:val="center"/>
            </w:pPr>
            <w:r w:rsidRPr="000441B3">
              <w:t>1589311025, АС 624498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2B14" w14:textId="77777777" w:rsidR="007E6F7B" w:rsidRPr="000441B3" w:rsidRDefault="007E6F7B" w:rsidP="007E6F7B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633033980000026209000381726</w:t>
            </w:r>
          </w:p>
          <w:p w14:paraId="33CF7928" w14:textId="77777777" w:rsidR="007E6F7B" w:rsidRPr="000441B3" w:rsidRDefault="007E6F7B" w:rsidP="007E6F7B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 xml:space="preserve">Волинське </w:t>
            </w:r>
          </w:p>
          <w:p w14:paraId="3967B3AC" w14:textId="77777777" w:rsidR="007E6F7B" w:rsidRPr="000441B3" w:rsidRDefault="007E6F7B" w:rsidP="007E6F7B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ОУ АТ «Ощадбанк»</w:t>
            </w:r>
          </w:p>
          <w:p w14:paraId="5A64938B" w14:textId="77777777" w:rsidR="007E6F7B" w:rsidRPr="000441B3" w:rsidRDefault="007E6F7B" w:rsidP="007E6F7B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МФО 303398</w:t>
            </w:r>
          </w:p>
          <w:p w14:paraId="5F7D0EF7" w14:textId="77777777" w:rsidR="007E6F7B" w:rsidRPr="000441B3" w:rsidRDefault="007E6F7B" w:rsidP="007E6F7B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sz w:val="20"/>
                <w:szCs w:val="20"/>
              </w:rPr>
              <w:t>ЄДРПОУ</w:t>
            </w:r>
          </w:p>
          <w:p w14:paraId="5BB400E8" w14:textId="77777777" w:rsidR="007E6F7B" w:rsidRPr="000441B3" w:rsidRDefault="007E6F7B" w:rsidP="007E6F7B">
            <w:pPr>
              <w:widowControl w:val="0"/>
              <w:jc w:val="center"/>
              <w:rPr>
                <w:sz w:val="20"/>
                <w:szCs w:val="20"/>
              </w:rPr>
            </w:pPr>
            <w:r w:rsidRPr="000441B3">
              <w:rPr>
                <w:color w:val="1F1F1F"/>
                <w:sz w:val="20"/>
                <w:szCs w:val="20"/>
                <w:shd w:val="clear" w:color="auto" w:fill="FFFFFF"/>
              </w:rPr>
              <w:t>09303328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3A2B1" w14:textId="77777777" w:rsidR="007E6F7B" w:rsidRPr="000441B3" w:rsidRDefault="007E6F7B" w:rsidP="007E6F7B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0441B3">
              <w:rPr>
                <w:sz w:val="20"/>
                <w:szCs w:val="20"/>
                <w:lang w:val="en-US"/>
              </w:rPr>
              <w:t>UA</w:t>
            </w:r>
            <w:r w:rsidRPr="000441B3">
              <w:rPr>
                <w:sz w:val="20"/>
                <w:szCs w:val="20"/>
              </w:rPr>
              <w:t>8017344537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350B" w14:textId="77777777" w:rsidR="007E6F7B" w:rsidRPr="002D6CFA" w:rsidRDefault="007E6F7B" w:rsidP="007E6F7B">
            <w:pPr>
              <w:jc w:val="center"/>
            </w:pPr>
            <w:r w:rsidRPr="002D6CFA">
              <w:t>25.05.2022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D18C" w14:textId="77777777" w:rsidR="007E6F7B" w:rsidRPr="002D6CFA" w:rsidRDefault="007E6F7B" w:rsidP="007E6F7B">
            <w:pPr>
              <w:jc w:val="center"/>
            </w:pPr>
            <w:r w:rsidRPr="002D6CFA"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3A6B9" w14:textId="77777777" w:rsidR="007E6F7B" w:rsidRPr="002D6CFA" w:rsidRDefault="007E6F7B" w:rsidP="007E6F7B">
            <w:pPr>
              <w:jc w:val="center"/>
            </w:pPr>
            <w:r w:rsidRPr="002D6CFA">
              <w:t>1 300,0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F041" w14:textId="77777777" w:rsidR="007E6F7B" w:rsidRPr="002D6CFA" w:rsidRDefault="007E6F7B" w:rsidP="007E6F7B">
            <w:pPr>
              <w:jc w:val="center"/>
            </w:pPr>
            <w:r w:rsidRPr="002D6CFA">
              <w:t>2 000,0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E0EE" w14:textId="77777777" w:rsidR="007E6F7B" w:rsidRPr="002D6CFA" w:rsidRDefault="007E6F7B" w:rsidP="007E6F7B">
            <w:pPr>
              <w:widowControl w:val="0"/>
              <w:jc w:val="center"/>
            </w:pPr>
            <w:r w:rsidRPr="002D6CFA">
              <w:t>2 000,0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D2D7" w14:textId="77777777" w:rsidR="007E6F7B" w:rsidRPr="002D6CFA" w:rsidRDefault="007E6F7B" w:rsidP="007E6F7B">
            <w:pPr>
              <w:widowControl w:val="0"/>
              <w:jc w:val="center"/>
            </w:pPr>
            <w:r w:rsidRPr="002D6CFA">
              <w:t>0,0</w:t>
            </w:r>
          </w:p>
        </w:tc>
      </w:tr>
      <w:tr w:rsidR="007E6F7B" w14:paraId="314A358B" w14:textId="77777777" w:rsidTr="00001AFC">
        <w:trPr>
          <w:trHeight w:val="289"/>
        </w:trPr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9A45CE" w14:textId="77777777" w:rsidR="007E6F7B" w:rsidRPr="002D6CFA" w:rsidRDefault="007E6F7B" w:rsidP="007E6F7B">
            <w:pPr>
              <w:widowControl w:val="0"/>
              <w:jc w:val="center"/>
              <w:rPr>
                <w:b/>
              </w:rPr>
            </w:pPr>
            <w:r w:rsidRPr="002D6CFA">
              <w:rPr>
                <w:b/>
              </w:rPr>
              <w:t>Разом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4D9DD" w14:textId="77777777" w:rsidR="007E6F7B" w:rsidRPr="002D6CFA" w:rsidRDefault="007E6F7B" w:rsidP="007E6F7B">
            <w:pPr>
              <w:widowControl w:val="0"/>
              <w:rPr>
                <w:b/>
              </w:rPr>
            </w:pPr>
            <w:r w:rsidRPr="002D6CFA">
              <w:rPr>
                <w:b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A7AA" w14:textId="77777777" w:rsidR="007E6F7B" w:rsidRPr="002D6CFA" w:rsidRDefault="007E6F7B" w:rsidP="007E6F7B">
            <w:pPr>
              <w:widowControl w:val="0"/>
              <w:rPr>
                <w:b/>
              </w:rPr>
            </w:pPr>
            <w:r w:rsidRPr="002D6CFA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AD6F5" w14:textId="77777777" w:rsidR="007E6F7B" w:rsidRPr="002D6CFA" w:rsidRDefault="007E6F7B" w:rsidP="007E6F7B">
            <w:pPr>
              <w:widowControl w:val="0"/>
              <w:rPr>
                <w:b/>
              </w:rPr>
            </w:pPr>
            <w:r w:rsidRPr="002D6CFA">
              <w:rPr>
                <w:b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569AB" w14:textId="77777777" w:rsidR="007E6F7B" w:rsidRPr="002D6CFA" w:rsidRDefault="007E6F7B" w:rsidP="007E6F7B">
            <w:pPr>
              <w:widowControl w:val="0"/>
              <w:rPr>
                <w:b/>
              </w:rPr>
            </w:pPr>
            <w:r w:rsidRPr="002D6CFA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97EA" w14:textId="77777777" w:rsidR="007E6F7B" w:rsidRPr="00B00DB5" w:rsidRDefault="00B00DB5" w:rsidP="007E6F7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19 6</w:t>
            </w:r>
            <w:r w:rsidR="007E6F7B" w:rsidRPr="00B00DB5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E132" w14:textId="77777777" w:rsidR="007E6F7B" w:rsidRPr="00B00DB5" w:rsidRDefault="007D1B79" w:rsidP="007E6F7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22 1</w:t>
            </w:r>
            <w:r w:rsidR="007E6F7B" w:rsidRPr="00B00DB5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7184C" w14:textId="77777777" w:rsidR="007E6F7B" w:rsidRPr="00B00DB5" w:rsidRDefault="00FC4316" w:rsidP="007E6F7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41 7</w:t>
            </w:r>
            <w:r w:rsidR="007E6F7B" w:rsidRPr="00B00DB5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C1359" w14:textId="77777777" w:rsidR="007E6F7B" w:rsidRPr="00B00DB5" w:rsidRDefault="00512431" w:rsidP="007E6F7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17 1</w:t>
            </w:r>
            <w:r w:rsidR="007E6F7B" w:rsidRPr="00B00DB5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EFADA" w14:textId="77777777" w:rsidR="007E6F7B" w:rsidRPr="00B00DB5" w:rsidRDefault="007E6F7B" w:rsidP="007E6F7B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00DB5">
              <w:rPr>
                <w:b/>
                <w:sz w:val="22"/>
                <w:szCs w:val="22"/>
                <w:lang w:val="en-US"/>
              </w:rPr>
              <w:t>24 600,0</w:t>
            </w:r>
          </w:p>
        </w:tc>
      </w:tr>
    </w:tbl>
    <w:p w14:paraId="4F7FDE1F" w14:textId="6BA9B0C7" w:rsidR="003D531C" w:rsidRDefault="007538F8">
      <w:r>
        <w:rPr>
          <w:vertAlign w:val="superscript"/>
        </w:rPr>
        <w:t xml:space="preserve">1 </w:t>
      </w:r>
      <w:r>
        <w:t>Єдиного державного реєстру підприємств та організацій України</w:t>
      </w:r>
    </w:p>
    <w:p w14:paraId="06F4DFC1" w14:textId="11545766" w:rsidR="00F1635A" w:rsidRDefault="007538F8">
      <w:pPr>
        <w:rPr>
          <w:vertAlign w:val="superscript"/>
        </w:rPr>
      </w:pPr>
      <w:r>
        <w:rPr>
          <w:vertAlign w:val="superscript"/>
        </w:rPr>
        <w:t xml:space="preserve">2 </w:t>
      </w:r>
      <w:r>
        <w:t>Реєстраційний номер облікової картки платника податків.</w:t>
      </w:r>
      <w:r>
        <w:rPr>
          <w:vertAlign w:val="superscript"/>
        </w:rPr>
        <w:t>.</w:t>
      </w:r>
    </w:p>
    <w:p w14:paraId="7B38A2CF" w14:textId="77777777" w:rsidR="00F1635A" w:rsidRPr="002A28C0" w:rsidRDefault="00F1635A">
      <w:pPr>
        <w:rPr>
          <w:vertAlign w:val="superscript"/>
          <w:lang w:val="ru-RU"/>
        </w:rPr>
      </w:pPr>
    </w:p>
    <w:p w14:paraId="46CAEC24" w14:textId="77777777" w:rsidR="00F1635A" w:rsidRDefault="007538F8" w:rsidP="00A373E7">
      <w:pPr>
        <w:jc w:val="both"/>
      </w:pPr>
      <w:r>
        <w:rPr>
          <w:color w:val="000000"/>
          <w:spacing w:val="-4"/>
          <w:sz w:val="28"/>
          <w:szCs w:val="28"/>
        </w:rPr>
        <w:t>Заступник міського голови,</w:t>
      </w:r>
    </w:p>
    <w:p w14:paraId="71D1EE2D" w14:textId="77777777" w:rsidR="00F1635A" w:rsidRDefault="007538F8" w:rsidP="00A373E7">
      <w:pPr>
        <w:jc w:val="both"/>
      </w:pPr>
      <w:r>
        <w:rPr>
          <w:color w:val="000000"/>
          <w:spacing w:val="-4"/>
          <w:sz w:val="28"/>
          <w:szCs w:val="28"/>
        </w:rPr>
        <w:t xml:space="preserve">керуючий справами виконкому       </w:t>
      </w:r>
      <w:r w:rsidR="00322E8E" w:rsidRPr="00322E8E">
        <w:rPr>
          <w:color w:val="000000"/>
          <w:spacing w:val="-4"/>
          <w:sz w:val="28"/>
          <w:szCs w:val="28"/>
          <w:lang w:val="ru-RU"/>
        </w:rPr>
        <w:tab/>
      </w:r>
      <w:r w:rsidR="00322E8E" w:rsidRPr="002A28C0">
        <w:rPr>
          <w:color w:val="000000"/>
          <w:spacing w:val="-4"/>
          <w:sz w:val="28"/>
          <w:szCs w:val="28"/>
          <w:lang w:val="ru-RU"/>
        </w:rPr>
        <w:tab/>
      </w:r>
      <w:r w:rsidR="00322E8E" w:rsidRPr="002A28C0">
        <w:rPr>
          <w:color w:val="000000"/>
          <w:spacing w:val="-4"/>
          <w:sz w:val="28"/>
          <w:szCs w:val="28"/>
          <w:lang w:val="ru-RU"/>
        </w:rPr>
        <w:tab/>
      </w:r>
      <w:r w:rsidR="00322E8E" w:rsidRPr="002A28C0">
        <w:rPr>
          <w:color w:val="000000"/>
          <w:spacing w:val="-4"/>
          <w:sz w:val="28"/>
          <w:szCs w:val="28"/>
          <w:lang w:val="ru-RU"/>
        </w:rPr>
        <w:tab/>
      </w:r>
      <w:r w:rsidR="00322E8E" w:rsidRPr="002A28C0">
        <w:rPr>
          <w:color w:val="000000"/>
          <w:spacing w:val="-4"/>
          <w:sz w:val="28"/>
          <w:szCs w:val="28"/>
          <w:lang w:val="ru-RU"/>
        </w:rPr>
        <w:tab/>
      </w:r>
      <w:r w:rsidR="00322E8E" w:rsidRPr="002A28C0">
        <w:rPr>
          <w:color w:val="000000"/>
          <w:spacing w:val="-4"/>
          <w:sz w:val="28"/>
          <w:szCs w:val="28"/>
          <w:lang w:val="ru-RU"/>
        </w:rPr>
        <w:tab/>
      </w:r>
      <w:r w:rsidR="00322E8E" w:rsidRPr="002A28C0">
        <w:rPr>
          <w:color w:val="000000"/>
          <w:spacing w:val="-4"/>
          <w:sz w:val="28"/>
          <w:szCs w:val="28"/>
          <w:lang w:val="ru-RU"/>
        </w:rPr>
        <w:tab/>
      </w:r>
      <w:r>
        <w:rPr>
          <w:color w:val="000000"/>
          <w:spacing w:val="-4"/>
          <w:sz w:val="28"/>
          <w:szCs w:val="28"/>
        </w:rPr>
        <w:t xml:space="preserve">                                     </w:t>
      </w:r>
      <w:r w:rsidR="00512431">
        <w:rPr>
          <w:color w:val="000000"/>
          <w:spacing w:val="-4"/>
          <w:sz w:val="28"/>
          <w:szCs w:val="28"/>
        </w:rPr>
        <w:t xml:space="preserve">         </w:t>
      </w:r>
      <w:r>
        <w:rPr>
          <w:color w:val="000000"/>
          <w:spacing w:val="-4"/>
          <w:sz w:val="28"/>
          <w:szCs w:val="28"/>
        </w:rPr>
        <w:t xml:space="preserve">      </w:t>
      </w:r>
      <w:r w:rsidR="00512431">
        <w:rPr>
          <w:color w:val="000000"/>
          <w:spacing w:val="-4"/>
          <w:sz w:val="28"/>
          <w:szCs w:val="28"/>
        </w:rPr>
        <w:t xml:space="preserve">        </w:t>
      </w:r>
      <w:r>
        <w:rPr>
          <w:color w:val="000000"/>
          <w:spacing w:val="-4"/>
          <w:sz w:val="28"/>
          <w:szCs w:val="28"/>
        </w:rPr>
        <w:t xml:space="preserve">    Юрій ВЕРБИЧ</w:t>
      </w:r>
    </w:p>
    <w:p w14:paraId="740553E1" w14:textId="77777777" w:rsidR="003D531C" w:rsidRDefault="003D531C">
      <w:pPr>
        <w:jc w:val="both"/>
        <w:rPr>
          <w:color w:val="000000"/>
          <w:spacing w:val="-4"/>
        </w:rPr>
      </w:pPr>
    </w:p>
    <w:p w14:paraId="1DAB3108" w14:textId="67EFC27E" w:rsidR="00F1635A" w:rsidRDefault="007538F8">
      <w:pPr>
        <w:jc w:val="both"/>
      </w:pPr>
      <w:r>
        <w:rPr>
          <w:color w:val="000000"/>
          <w:spacing w:val="-4"/>
        </w:rPr>
        <w:t>Смаль 777 955</w:t>
      </w:r>
    </w:p>
    <w:sectPr w:rsidR="00F1635A" w:rsidSect="003D531C">
      <w:headerReference w:type="default" r:id="rId7"/>
      <w:headerReference w:type="first" r:id="rId8"/>
      <w:pgSz w:w="16838" w:h="11906" w:orient="landscape"/>
      <w:pgMar w:top="1985" w:right="1134" w:bottom="567" w:left="1134" w:header="39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85B3" w14:textId="77777777" w:rsidR="006A33A8" w:rsidRDefault="006A33A8">
      <w:r>
        <w:separator/>
      </w:r>
    </w:p>
  </w:endnote>
  <w:endnote w:type="continuationSeparator" w:id="0">
    <w:p w14:paraId="72868F4C" w14:textId="77777777" w:rsidR="006A33A8" w:rsidRDefault="006A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70A2" w14:textId="77777777" w:rsidR="006A33A8" w:rsidRDefault="006A33A8">
      <w:r>
        <w:separator/>
      </w:r>
    </w:p>
  </w:footnote>
  <w:footnote w:type="continuationSeparator" w:id="0">
    <w:p w14:paraId="1211C3F9" w14:textId="77777777" w:rsidR="006A33A8" w:rsidRDefault="006A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976979"/>
      <w:docPartObj>
        <w:docPartGallery w:val="Page Numbers (Top of Page)"/>
        <w:docPartUnique/>
      </w:docPartObj>
    </w:sdtPr>
    <w:sdtContent>
      <w:p w14:paraId="4D5F2B2E" w14:textId="77777777" w:rsidR="007D1B79" w:rsidRDefault="007D1B79" w:rsidP="00322E8E">
        <w:pPr>
          <w:pStyle w:val="af3"/>
          <w:jc w:val="center"/>
          <w:rPr>
            <w:lang w:val="en-US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E412AD">
          <w:rPr>
            <w:noProof/>
          </w:rPr>
          <w:t>8</w:t>
        </w:r>
        <w:r>
          <w:fldChar w:fldCharType="end"/>
        </w:r>
      </w:p>
      <w:p w14:paraId="57085861" w14:textId="77777777" w:rsidR="007D1B79" w:rsidRDefault="007D1B79">
        <w:pPr>
          <w:pStyle w:val="af3"/>
          <w:jc w:val="right"/>
        </w:pPr>
        <w:r w:rsidRPr="00CE4CAB">
          <w:rPr>
            <w:sz w:val="28"/>
            <w:szCs w:val="28"/>
          </w:rPr>
          <w:t>Продовження додатка</w:t>
        </w:r>
      </w:p>
    </w:sdtContent>
  </w:sdt>
  <w:p w14:paraId="763364D1" w14:textId="77777777" w:rsidR="007D1B79" w:rsidRDefault="007D1B79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995C" w14:textId="77777777" w:rsidR="007D1B79" w:rsidRDefault="007D1B79">
    <w:pPr>
      <w:pStyle w:val="af3"/>
      <w:jc w:val="center"/>
    </w:pPr>
  </w:p>
  <w:p w14:paraId="72925D59" w14:textId="77777777" w:rsidR="007D1B79" w:rsidRDefault="007D1B7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1E6E"/>
    <w:multiLevelType w:val="multilevel"/>
    <w:tmpl w:val="29920C6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753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5A"/>
    <w:rsid w:val="00001AFC"/>
    <w:rsid w:val="0000282E"/>
    <w:rsid w:val="000441B3"/>
    <w:rsid w:val="00150DE9"/>
    <w:rsid w:val="002428C9"/>
    <w:rsid w:val="00277A87"/>
    <w:rsid w:val="002A28C0"/>
    <w:rsid w:val="002D6CFA"/>
    <w:rsid w:val="002E43E0"/>
    <w:rsid w:val="00322E8E"/>
    <w:rsid w:val="003A4B79"/>
    <w:rsid w:val="003D531C"/>
    <w:rsid w:val="003D62B1"/>
    <w:rsid w:val="00442B58"/>
    <w:rsid w:val="004640CD"/>
    <w:rsid w:val="004D20AA"/>
    <w:rsid w:val="004E46B7"/>
    <w:rsid w:val="00512431"/>
    <w:rsid w:val="005B5D45"/>
    <w:rsid w:val="005C1AD8"/>
    <w:rsid w:val="005D55C8"/>
    <w:rsid w:val="005F210C"/>
    <w:rsid w:val="0065679A"/>
    <w:rsid w:val="00691D0A"/>
    <w:rsid w:val="006A33A8"/>
    <w:rsid w:val="007538F8"/>
    <w:rsid w:val="007A380C"/>
    <w:rsid w:val="007D1B79"/>
    <w:rsid w:val="007E6F7B"/>
    <w:rsid w:val="0080341E"/>
    <w:rsid w:val="00832F9F"/>
    <w:rsid w:val="008C4090"/>
    <w:rsid w:val="008E0BA0"/>
    <w:rsid w:val="009153E6"/>
    <w:rsid w:val="009A3205"/>
    <w:rsid w:val="00A373E7"/>
    <w:rsid w:val="00A7330E"/>
    <w:rsid w:val="00A7698B"/>
    <w:rsid w:val="00B00DB5"/>
    <w:rsid w:val="00B151AA"/>
    <w:rsid w:val="00B53241"/>
    <w:rsid w:val="00BB246A"/>
    <w:rsid w:val="00BD3917"/>
    <w:rsid w:val="00BF3D5E"/>
    <w:rsid w:val="00C5343A"/>
    <w:rsid w:val="00CE4CAB"/>
    <w:rsid w:val="00D01AF5"/>
    <w:rsid w:val="00D47D57"/>
    <w:rsid w:val="00D5120F"/>
    <w:rsid w:val="00E020F1"/>
    <w:rsid w:val="00E412AD"/>
    <w:rsid w:val="00E4327D"/>
    <w:rsid w:val="00E53078"/>
    <w:rsid w:val="00EA5977"/>
    <w:rsid w:val="00F00B05"/>
    <w:rsid w:val="00F1635A"/>
    <w:rsid w:val="00FC4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EBD0"/>
  <w15:docId w15:val="{55952E66-B6D3-4B3C-8381-2E720950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F0"/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2B13F0"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uiPriority w:val="99"/>
    <w:qFormat/>
    <w:rsid w:val="002B13F0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B13F0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2B13F0"/>
    <w:pPr>
      <w:keepNext/>
      <w:numPr>
        <w:ilvl w:val="3"/>
        <w:numId w:val="1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2B13F0"/>
    <w:pPr>
      <w:keepNext/>
      <w:numPr>
        <w:ilvl w:val="4"/>
        <w:numId w:val="1"/>
      </w:numPr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qFormat/>
    <w:rsid w:val="002B13F0"/>
    <w:pPr>
      <w:keepNext/>
      <w:numPr>
        <w:ilvl w:val="5"/>
        <w:numId w:val="1"/>
      </w:numPr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qFormat/>
    <w:rsid w:val="002B13F0"/>
    <w:pPr>
      <w:keepNext/>
      <w:numPr>
        <w:ilvl w:val="6"/>
        <w:numId w:val="1"/>
      </w:numPr>
      <w:outlineLvl w:val="6"/>
    </w:pPr>
    <w:rPr>
      <w:spacing w:val="8"/>
      <w:sz w:val="28"/>
    </w:rPr>
  </w:style>
  <w:style w:type="paragraph" w:styleId="8">
    <w:name w:val="heading 8"/>
    <w:basedOn w:val="a"/>
    <w:next w:val="a"/>
    <w:qFormat/>
    <w:rsid w:val="002B13F0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B13F0"/>
    <w:pPr>
      <w:keepNext/>
      <w:numPr>
        <w:ilvl w:val="8"/>
        <w:numId w:val="1"/>
      </w:numPr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qFormat/>
    <w:rsid w:val="002B13F0"/>
  </w:style>
  <w:style w:type="character" w:styleId="a3">
    <w:name w:val="Hyperlink"/>
    <w:rsid w:val="002B13F0"/>
    <w:rPr>
      <w:color w:val="0000FF"/>
      <w:u w:val="single"/>
    </w:rPr>
  </w:style>
  <w:style w:type="character" w:styleId="a4">
    <w:name w:val="page number"/>
    <w:basedOn w:val="10"/>
    <w:qFormat/>
    <w:rsid w:val="002B13F0"/>
  </w:style>
  <w:style w:type="character" w:styleId="a5">
    <w:name w:val="annotation reference"/>
    <w:uiPriority w:val="99"/>
    <w:semiHidden/>
    <w:unhideWhenUsed/>
    <w:qFormat/>
    <w:rsid w:val="004C6FAB"/>
    <w:rPr>
      <w:sz w:val="16"/>
      <w:szCs w:val="16"/>
    </w:rPr>
  </w:style>
  <w:style w:type="character" w:customStyle="1" w:styleId="a6">
    <w:name w:val="Текст примітки Знак"/>
    <w:uiPriority w:val="99"/>
    <w:semiHidden/>
    <w:qFormat/>
    <w:rsid w:val="004C6FAB"/>
    <w:rPr>
      <w:lang w:val="uk-UA" w:eastAsia="zh-CN"/>
    </w:rPr>
  </w:style>
  <w:style w:type="character" w:customStyle="1" w:styleId="a7">
    <w:name w:val="Тема примітки Знак"/>
    <w:uiPriority w:val="99"/>
    <w:semiHidden/>
    <w:qFormat/>
    <w:rsid w:val="004C6FAB"/>
    <w:rPr>
      <w:b/>
      <w:bCs/>
      <w:lang w:val="uk-UA" w:eastAsia="zh-CN"/>
    </w:rPr>
  </w:style>
  <w:style w:type="character" w:customStyle="1" w:styleId="rvts23">
    <w:name w:val="rvts23"/>
    <w:basedOn w:val="a0"/>
    <w:uiPriority w:val="99"/>
    <w:qFormat/>
    <w:rsid w:val="00A444AF"/>
    <w:rPr>
      <w:rFonts w:cs="Times New Roman"/>
    </w:rPr>
  </w:style>
  <w:style w:type="character" w:customStyle="1" w:styleId="a8">
    <w:name w:val="Верхній колонтитул Знак"/>
    <w:basedOn w:val="a0"/>
    <w:uiPriority w:val="99"/>
    <w:qFormat/>
    <w:rsid w:val="00EC1D34"/>
    <w:rPr>
      <w:sz w:val="24"/>
      <w:szCs w:val="24"/>
      <w:lang w:val="uk-UA" w:eastAsia="zh-CN"/>
    </w:rPr>
  </w:style>
  <w:style w:type="character" w:customStyle="1" w:styleId="a9">
    <w:name w:val="Маркери"/>
    <w:qFormat/>
    <w:rsid w:val="00277A87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qFormat/>
    <w:rsid w:val="00277A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2B13F0"/>
    <w:pPr>
      <w:tabs>
        <w:tab w:val="left" w:pos="4320"/>
      </w:tabs>
      <w:ind w:right="5035"/>
    </w:pPr>
    <w:rPr>
      <w:sz w:val="28"/>
    </w:rPr>
  </w:style>
  <w:style w:type="paragraph" w:styleId="ac">
    <w:name w:val="List"/>
    <w:basedOn w:val="ab"/>
    <w:rsid w:val="002B13F0"/>
    <w:rPr>
      <w:rFonts w:cs="Mangal"/>
    </w:rPr>
  </w:style>
  <w:style w:type="paragraph" w:styleId="ad">
    <w:name w:val="caption"/>
    <w:basedOn w:val="a"/>
    <w:qFormat/>
    <w:rsid w:val="002B13F0"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Покажчик"/>
    <w:basedOn w:val="a"/>
    <w:qFormat/>
    <w:rsid w:val="00277A87"/>
    <w:pPr>
      <w:suppressLineNumbers/>
    </w:pPr>
    <w:rPr>
      <w:rFonts w:cs="Lucida Sans"/>
    </w:rPr>
  </w:style>
  <w:style w:type="paragraph" w:styleId="af">
    <w:name w:val="Title"/>
    <w:basedOn w:val="a"/>
    <w:next w:val="ab"/>
    <w:qFormat/>
    <w:rsid w:val="002B13F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1">
    <w:name w:val="Указатель1"/>
    <w:basedOn w:val="a"/>
    <w:qFormat/>
    <w:rsid w:val="002B13F0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qFormat/>
    <w:rsid w:val="002B13F0"/>
    <w:pPr>
      <w:jc w:val="both"/>
    </w:pPr>
    <w:rPr>
      <w:sz w:val="28"/>
    </w:rPr>
  </w:style>
  <w:style w:type="paragraph" w:styleId="af0">
    <w:name w:val="Body Text Indent"/>
    <w:basedOn w:val="a"/>
    <w:rsid w:val="002B13F0"/>
    <w:pPr>
      <w:ind w:firstLine="4536"/>
      <w:jc w:val="both"/>
    </w:pPr>
    <w:rPr>
      <w:b/>
      <w:bCs/>
      <w:spacing w:val="14"/>
      <w:sz w:val="28"/>
    </w:rPr>
  </w:style>
  <w:style w:type="paragraph" w:customStyle="1" w:styleId="31">
    <w:name w:val="Основной текст 31"/>
    <w:basedOn w:val="a"/>
    <w:qFormat/>
    <w:rsid w:val="002B13F0"/>
    <w:rPr>
      <w:sz w:val="28"/>
    </w:rPr>
  </w:style>
  <w:style w:type="paragraph" w:styleId="af1">
    <w:name w:val="Balloon Text"/>
    <w:basedOn w:val="a"/>
    <w:qFormat/>
    <w:rsid w:val="002B13F0"/>
    <w:rPr>
      <w:rFonts w:ascii="Tahoma" w:hAnsi="Tahoma" w:cs="Tahoma"/>
      <w:sz w:val="16"/>
      <w:szCs w:val="16"/>
    </w:rPr>
  </w:style>
  <w:style w:type="paragraph" w:customStyle="1" w:styleId="af2">
    <w:name w:val="Верхній і нижній колонтитули"/>
    <w:basedOn w:val="a"/>
    <w:qFormat/>
    <w:rsid w:val="00277A87"/>
  </w:style>
  <w:style w:type="paragraph" w:styleId="af3">
    <w:name w:val="header"/>
    <w:basedOn w:val="a"/>
    <w:uiPriority w:val="99"/>
    <w:rsid w:val="002B13F0"/>
    <w:pPr>
      <w:tabs>
        <w:tab w:val="center" w:pos="4819"/>
        <w:tab w:val="right" w:pos="9639"/>
      </w:tabs>
    </w:pPr>
  </w:style>
  <w:style w:type="paragraph" w:customStyle="1" w:styleId="af4">
    <w:name w:val="Содержимое врезки"/>
    <w:basedOn w:val="ab"/>
    <w:qFormat/>
    <w:rsid w:val="002B13F0"/>
  </w:style>
  <w:style w:type="paragraph" w:styleId="af5">
    <w:name w:val="footer"/>
    <w:basedOn w:val="a"/>
    <w:rsid w:val="002B13F0"/>
    <w:pPr>
      <w:suppressLineNumbers/>
      <w:tabs>
        <w:tab w:val="center" w:pos="4819"/>
        <w:tab w:val="right" w:pos="9638"/>
      </w:tabs>
    </w:pPr>
  </w:style>
  <w:style w:type="paragraph" w:styleId="af6">
    <w:name w:val="annotation text"/>
    <w:basedOn w:val="a"/>
    <w:uiPriority w:val="99"/>
    <w:semiHidden/>
    <w:unhideWhenUsed/>
    <w:qFormat/>
    <w:rsid w:val="004C6FAB"/>
    <w:rPr>
      <w:sz w:val="20"/>
      <w:szCs w:val="20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4C6FAB"/>
    <w:rPr>
      <w:b/>
      <w:bCs/>
    </w:rPr>
  </w:style>
  <w:style w:type="paragraph" w:styleId="af8">
    <w:name w:val="List Paragraph"/>
    <w:basedOn w:val="a"/>
    <w:uiPriority w:val="99"/>
    <w:qFormat/>
    <w:rsid w:val="006B3854"/>
    <w:pPr>
      <w:ind w:left="720"/>
      <w:contextualSpacing/>
    </w:p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 Знак Знак"/>
    <w:basedOn w:val="a"/>
    <w:qFormat/>
    <w:rsid w:val="00DE73CB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paragraph" w:styleId="af9">
    <w:name w:val="Normal (Web)"/>
    <w:basedOn w:val="a"/>
    <w:uiPriority w:val="99"/>
    <w:unhideWhenUsed/>
    <w:qFormat/>
    <w:rsid w:val="00F44A5C"/>
    <w:pPr>
      <w:suppressAutoHyphens w:val="0"/>
      <w:spacing w:beforeAutospacing="1" w:afterAutospacing="1"/>
    </w:pPr>
    <w:rPr>
      <w:lang w:val="ru-RU" w:eastAsia="ru-RU"/>
    </w:rPr>
  </w:style>
  <w:style w:type="paragraph" w:customStyle="1" w:styleId="rvps2">
    <w:name w:val="rvps2"/>
    <w:basedOn w:val="a"/>
    <w:uiPriority w:val="99"/>
    <w:qFormat/>
    <w:rsid w:val="00745242"/>
    <w:pPr>
      <w:suppressAutoHyphens w:val="0"/>
      <w:spacing w:beforeAutospacing="1" w:afterAutospacing="1"/>
    </w:pPr>
    <w:rPr>
      <w:lang w:eastAsia="uk-UA"/>
    </w:rPr>
  </w:style>
  <w:style w:type="table" w:styleId="afa">
    <w:name w:val="Table Grid"/>
    <w:basedOn w:val="a1"/>
    <w:uiPriority w:val="59"/>
    <w:rsid w:val="0087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4889</Words>
  <Characters>2787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mammoth</dc:creator>
  <dc:description/>
  <cp:lastModifiedBy>Ірина Демидюк</cp:lastModifiedBy>
  <cp:revision>41</cp:revision>
  <cp:lastPrinted>2023-10-26T08:02:00Z</cp:lastPrinted>
  <dcterms:created xsi:type="dcterms:W3CDTF">2023-10-26T07:13:00Z</dcterms:created>
  <dcterms:modified xsi:type="dcterms:W3CDTF">2023-10-27T06:25:00Z</dcterms:modified>
  <dc:language>uk-UA</dc:language>
</cp:coreProperties>
</file>